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1AD06739" w:rsidR="00EF3E1B" w:rsidRPr="00FA7DFA" w:rsidRDefault="006E5A79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24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4F2987" w:rsidRPr="00075BEC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05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12D55B94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6E5A79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>
        <w:rPr>
          <w:rFonts w:ascii="Constantia" w:hAnsi="Constantia" w:cs="Arial"/>
          <w:bCs/>
          <w:sz w:val="44"/>
          <w:szCs w:val="44"/>
          <w:lang w:val="en-US"/>
        </w:rPr>
        <w:t>700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3EBB7CF0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4785C60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1F949E0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033B486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>Рисунок 1в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7DE6200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0355098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28F18F5" w14:textId="256D512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5" w:history="1">
        <w:r w:rsidRPr="005C2A92">
          <w:rPr>
            <w:rStyle w:val="Hyperlink"/>
            <w:noProof/>
          </w:rPr>
          <w:t>Рисунок 1е - Оценка толщины льда на акватории СМП на основе данных ИСЗ CryoSat-2-SMOS-S3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6BD3F2D" w14:textId="3B1101F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052D88D4" w14:textId="32FF334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782BE5D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46DDA3D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0748249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0B68B90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2F89994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00C650A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6F5764B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2F120A6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10DFACE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272B82C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598679F6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3809E9F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19B8C17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362164A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5F3BB6B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4657C5F" w14:textId="0519CD6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460FFE2" w14:textId="0CECA54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84563DB" w14:textId="4441917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7914B1D4" w14:textId="340155D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29F71A16" w14:textId="5611015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07B09271" w14:textId="0845BA9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BEEA15D" w14:textId="6F8D153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CB13BFC" w14:textId="6000EA8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6570C2A" w14:textId="7D048E90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47A6406" w14:textId="0EF5486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5C1FEF" w14:textId="5A042C1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6741E113" w14:textId="06714158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5647A28" w14:textId="7784D70C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7973A13E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D52705" w:rsidRPr="001175ED">
        <w:rPr>
          <w:rStyle w:val="Heading2Char"/>
          <w:sz w:val="22"/>
          <w:szCs w:val="22"/>
        </w:rPr>
        <w:t>2025.0</w:t>
      </w:r>
      <w:r w:rsidR="00D80990" w:rsidRPr="00D80990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</w:t>
      </w:r>
      <w:r w:rsidR="00B76F21" w:rsidRPr="00B76F21">
        <w:rPr>
          <w:rStyle w:val="Heading2Char"/>
          <w:sz w:val="22"/>
          <w:szCs w:val="22"/>
        </w:rPr>
        <w:t>2</w:t>
      </w:r>
      <w:r w:rsidR="0004075E" w:rsidRPr="0004075E">
        <w:rPr>
          <w:rStyle w:val="Heading2Char"/>
          <w:sz w:val="22"/>
          <w:szCs w:val="22"/>
        </w:rPr>
        <w:t>8</w:t>
      </w:r>
      <w:r w:rsidR="00D52705" w:rsidRPr="001175ED">
        <w:rPr>
          <w:rStyle w:val="Heading2Char"/>
          <w:sz w:val="22"/>
          <w:szCs w:val="22"/>
        </w:rPr>
        <w:t xml:space="preserve"> – 2025.0</w:t>
      </w:r>
      <w:r w:rsidR="0004075E" w:rsidRPr="0004075E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</w:t>
      </w:r>
      <w:r w:rsidR="0004075E" w:rsidRPr="0004075E">
        <w:rPr>
          <w:rStyle w:val="Heading2Char"/>
          <w:sz w:val="22"/>
          <w:szCs w:val="22"/>
        </w:rPr>
        <w:t>94</w:t>
      </w:r>
      <w:r w:rsidR="000550BC" w:rsidRPr="001175ED">
        <w:rPr>
          <w:rStyle w:val="Heading2Char"/>
          <w:sz w:val="22"/>
          <w:szCs w:val="22"/>
        </w:rPr>
        <w:t xml:space="preserve"> г.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04075E" w:rsidRPr="0004075E">
        <w:rPr>
          <w:rStyle w:val="Heading2Char"/>
          <w:sz w:val="22"/>
          <w:szCs w:val="22"/>
        </w:rPr>
        <w:t>04</w:t>
      </w:r>
      <w:r w:rsidR="00D52705" w:rsidRPr="001175ED">
        <w:rPr>
          <w:rStyle w:val="Heading2Char"/>
          <w:sz w:val="22"/>
          <w:szCs w:val="22"/>
        </w:rPr>
        <w:t>.0</w:t>
      </w:r>
      <w:r w:rsidR="0004075E" w:rsidRPr="0004075E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0550BC" w:rsidRPr="001175ED">
        <w:rPr>
          <w:rStyle w:val="Heading2Char"/>
          <w:sz w:val="22"/>
          <w:szCs w:val="22"/>
        </w:rPr>
        <w:t>ААНИИ (</w:t>
      </w:r>
      <w:r w:rsidR="0004075E" w:rsidRPr="0004075E">
        <w:rPr>
          <w:rStyle w:val="Heading2Char"/>
          <w:sz w:val="22"/>
          <w:szCs w:val="22"/>
        </w:rPr>
        <w:t>04</w:t>
      </w:r>
      <w:r w:rsidR="00D52705" w:rsidRPr="001175ED">
        <w:rPr>
          <w:rStyle w:val="Heading2Char"/>
          <w:sz w:val="22"/>
          <w:szCs w:val="22"/>
        </w:rPr>
        <w:t>.0</w:t>
      </w:r>
      <w:r w:rsidR="009E16B7" w:rsidRPr="009E16B7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702C46" w:rsidRPr="00702C46">
        <w:rPr>
          <w:rStyle w:val="Heading2Char"/>
          <w:sz w:val="22"/>
          <w:szCs w:val="22"/>
        </w:rPr>
        <w:t>2</w:t>
      </w:r>
      <w:r w:rsidR="0004075E" w:rsidRPr="0004075E">
        <w:rPr>
          <w:rStyle w:val="Heading2Char"/>
          <w:sz w:val="22"/>
          <w:szCs w:val="22"/>
        </w:rPr>
        <w:t>8</w:t>
      </w:r>
      <w:r w:rsidR="000550BC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D80990" w:rsidRPr="00D80990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04075E" w:rsidRPr="0004075E">
        <w:rPr>
          <w:rStyle w:val="Heading2Char"/>
          <w:sz w:val="22"/>
          <w:szCs w:val="22"/>
        </w:rPr>
        <w:t>0</w:t>
      </w:r>
      <w:r w:rsidR="00702C46" w:rsidRPr="00702C46">
        <w:rPr>
          <w:rStyle w:val="Heading2Char"/>
          <w:sz w:val="22"/>
          <w:szCs w:val="22"/>
        </w:rPr>
        <w:t>1</w:t>
      </w:r>
      <w:r w:rsidR="00995F07" w:rsidRPr="001175ED">
        <w:rPr>
          <w:rStyle w:val="Heading2Char"/>
          <w:sz w:val="22"/>
          <w:szCs w:val="22"/>
        </w:rPr>
        <w:t>-</w:t>
      </w:r>
      <w:r w:rsidR="0004075E" w:rsidRPr="0004075E">
        <w:rPr>
          <w:rStyle w:val="Heading2Char"/>
          <w:sz w:val="22"/>
          <w:szCs w:val="22"/>
        </w:rPr>
        <w:t>0</w:t>
      </w:r>
      <w:r w:rsidR="00702C46" w:rsidRPr="00702C46">
        <w:rPr>
          <w:rStyle w:val="Heading2Char"/>
          <w:sz w:val="22"/>
          <w:szCs w:val="22"/>
        </w:rPr>
        <w:t>5</w:t>
      </w:r>
      <w:r w:rsidR="00995F07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0550BC" w:rsidRPr="001175ED">
        <w:rPr>
          <w:rStyle w:val="Heading2Char"/>
          <w:sz w:val="22"/>
          <w:szCs w:val="22"/>
        </w:rPr>
        <w:t xml:space="preserve"> за период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BE660" w14:textId="34E905B9" w:rsidR="00940CBA" w:rsidRPr="001175ED" w:rsidRDefault="00072547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9" w:name="_Toc189058599"/>
      <w:bookmarkEnd w:id="7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D52705" w:rsidRPr="001175ED">
        <w:rPr>
          <w:rStyle w:val="Heading2Char"/>
          <w:sz w:val="22"/>
          <w:szCs w:val="22"/>
        </w:rPr>
        <w:t>2025.0</w:t>
      </w:r>
      <w:r w:rsidR="00D80990" w:rsidRPr="00D80990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</w:t>
      </w:r>
      <w:r w:rsidR="00702C46" w:rsidRPr="00702C46">
        <w:rPr>
          <w:rStyle w:val="Heading2Char"/>
          <w:sz w:val="22"/>
          <w:szCs w:val="22"/>
        </w:rPr>
        <w:t>2</w:t>
      </w:r>
      <w:r w:rsidR="0004075E" w:rsidRPr="0004075E">
        <w:rPr>
          <w:rStyle w:val="Heading2Char"/>
          <w:sz w:val="22"/>
          <w:szCs w:val="22"/>
        </w:rPr>
        <w:t>8</w:t>
      </w:r>
      <w:r w:rsidR="00D52705" w:rsidRPr="001175ED">
        <w:rPr>
          <w:rStyle w:val="Heading2Char"/>
          <w:sz w:val="22"/>
          <w:szCs w:val="22"/>
        </w:rPr>
        <w:t xml:space="preserve"> – 2025.0</w:t>
      </w:r>
      <w:r w:rsidR="0004075E" w:rsidRPr="0004075E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</w:t>
      </w:r>
      <w:r w:rsidR="0004075E" w:rsidRPr="0004075E">
        <w:rPr>
          <w:rStyle w:val="Heading2Char"/>
          <w:sz w:val="22"/>
          <w:szCs w:val="22"/>
        </w:rPr>
        <w:t>04</w:t>
      </w:r>
      <w:r w:rsidR="00CD669F" w:rsidRPr="001175ED">
        <w:rPr>
          <w:rStyle w:val="Heading2Char"/>
          <w:sz w:val="22"/>
          <w:szCs w:val="22"/>
        </w:rPr>
        <w:t xml:space="preserve"> г.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D52705" w:rsidRPr="001175ED">
        <w:rPr>
          <w:rStyle w:val="Heading2Char"/>
          <w:sz w:val="22"/>
          <w:szCs w:val="22"/>
        </w:rPr>
        <w:t>2025</w:t>
      </w:r>
      <w:r w:rsidR="0004075E" w:rsidRPr="0004075E">
        <w:rPr>
          <w:rStyle w:val="Heading2Char"/>
          <w:sz w:val="22"/>
          <w:szCs w:val="22"/>
        </w:rPr>
        <w:t>.03.04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CD669F" w:rsidRPr="001175ED">
        <w:rPr>
          <w:rStyle w:val="Heading2Char"/>
          <w:sz w:val="22"/>
          <w:szCs w:val="22"/>
        </w:rPr>
        <w:t>ААНИИ (</w:t>
      </w:r>
      <w:r w:rsidR="00D52705" w:rsidRPr="001175ED">
        <w:rPr>
          <w:rStyle w:val="Heading2Char"/>
          <w:sz w:val="22"/>
          <w:szCs w:val="22"/>
        </w:rPr>
        <w:t>2025</w:t>
      </w:r>
      <w:r w:rsidR="0004075E" w:rsidRPr="0004075E">
        <w:rPr>
          <w:rStyle w:val="Heading2Char"/>
          <w:sz w:val="22"/>
          <w:szCs w:val="22"/>
        </w:rPr>
        <w:t>.03.04</w:t>
      </w:r>
      <w:r w:rsidR="00CD669F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D52705" w:rsidRPr="001175ED">
        <w:rPr>
          <w:rStyle w:val="Heading2Char"/>
          <w:sz w:val="22"/>
          <w:szCs w:val="22"/>
        </w:rPr>
        <w:t>2025</w:t>
      </w:r>
      <w:r w:rsidR="0004075E" w:rsidRPr="0004075E">
        <w:rPr>
          <w:rStyle w:val="Heading2Char"/>
          <w:sz w:val="22"/>
          <w:szCs w:val="22"/>
        </w:rPr>
        <w:t>.02.28</w:t>
      </w:r>
      <w:r w:rsidR="00CD669F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04075E" w:rsidRPr="0004075E">
        <w:rPr>
          <w:rStyle w:val="Heading2Char"/>
          <w:sz w:val="22"/>
          <w:szCs w:val="22"/>
        </w:rPr>
        <w:t>0</w:t>
      </w:r>
      <w:r w:rsidR="00702C46" w:rsidRPr="00702C46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-</w:t>
      </w:r>
      <w:r w:rsidR="0004075E" w:rsidRPr="0004075E">
        <w:rPr>
          <w:rStyle w:val="Heading2Char"/>
          <w:sz w:val="22"/>
          <w:szCs w:val="22"/>
        </w:rPr>
        <w:t>05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2D489E" w:rsidRPr="002D489E">
        <w:rPr>
          <w:rStyle w:val="Heading2Char"/>
          <w:sz w:val="22"/>
          <w:szCs w:val="22"/>
        </w:rPr>
        <w:t>2</w:t>
      </w:r>
      <w:r w:rsidR="00CD669F"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3"/>
        <w:gridCol w:w="7563"/>
      </w:tblGrid>
      <w:tr w:rsidR="00940CBA" w14:paraId="07A2113A" w14:textId="77777777" w:rsidTr="00940CBA">
        <w:tc>
          <w:tcPr>
            <w:tcW w:w="7563" w:type="dxa"/>
          </w:tcPr>
          <w:p w14:paraId="5A5907A9" w14:textId="5E1131C6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4AF735D" wp14:editId="5621521B">
                  <wp:extent cx="4827600" cy="4593600"/>
                  <wp:effectExtent l="0" t="0" r="0" b="0"/>
                  <wp:docPr id="3591945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194537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00" cy="45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5B7C1EAB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3B17E62" wp14:editId="5757AD2D">
                  <wp:extent cx="4820400" cy="4590000"/>
                  <wp:effectExtent l="0" t="0" r="0" b="1270"/>
                  <wp:docPr id="61306933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069335" name="Picture 61306933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04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CBA" w14:paraId="47D28F26" w14:textId="77777777" w:rsidTr="00940CBA">
        <w:tc>
          <w:tcPr>
            <w:tcW w:w="7563" w:type="dxa"/>
          </w:tcPr>
          <w:p w14:paraId="6F7BA52D" w14:textId="466FC1C4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D80990">
              <w:rPr>
                <w:rStyle w:val="Heading2Char"/>
                <w:sz w:val="20"/>
                <w:lang w:val="en-US"/>
              </w:rPr>
              <w:t>2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04075E">
              <w:rPr>
                <w:rStyle w:val="Heading2Char"/>
                <w:sz w:val="20"/>
                <w:lang w:val="en-US"/>
              </w:rPr>
              <w:t>25</w:t>
            </w:r>
            <w:r>
              <w:rPr>
                <w:rStyle w:val="Heading2Char"/>
                <w:sz w:val="20"/>
                <w:lang w:val="en-US"/>
              </w:rPr>
              <w:t xml:space="preserve"> </w:t>
            </w:r>
            <w:r>
              <w:rPr>
                <w:rStyle w:val="Heading2Char"/>
                <w:sz w:val="20"/>
              </w:rPr>
              <w:t>–</w:t>
            </w:r>
            <w:r>
              <w:rPr>
                <w:rStyle w:val="Heading2Char"/>
                <w:sz w:val="20"/>
                <w:lang w:val="en-US"/>
              </w:rPr>
              <w:t xml:space="preserve"> 2025.0</w:t>
            </w:r>
            <w:r w:rsidR="0004075E">
              <w:rPr>
                <w:rStyle w:val="Heading2Char"/>
                <w:sz w:val="20"/>
                <w:lang w:val="en-US"/>
              </w:rPr>
              <w:t>3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04075E">
              <w:rPr>
                <w:rStyle w:val="Heading2Char"/>
                <w:sz w:val="20"/>
                <w:lang w:val="en-US"/>
              </w:rPr>
              <w:t>03</w:t>
            </w:r>
          </w:p>
        </w:tc>
        <w:tc>
          <w:tcPr>
            <w:tcW w:w="7563" w:type="dxa"/>
          </w:tcPr>
          <w:p w14:paraId="757C97A5" w14:textId="43053B26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C2154A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C2154A">
              <w:rPr>
                <w:rStyle w:val="Heading2Char"/>
                <w:sz w:val="20"/>
                <w:lang w:val="en-US"/>
              </w:rPr>
              <w:t>0</w:t>
            </w:r>
            <w:r w:rsidR="00E602F4">
              <w:rPr>
                <w:rStyle w:val="Heading2Char"/>
                <w:sz w:val="20"/>
                <w:lang w:val="en-US"/>
              </w:rPr>
              <w:t>2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306275">
              <w:rPr>
                <w:rStyle w:val="Heading2Char"/>
                <w:sz w:val="20"/>
                <w:lang w:val="en-US"/>
              </w:rPr>
              <w:t>1</w:t>
            </w:r>
            <w:r w:rsidR="0004075E">
              <w:rPr>
                <w:rStyle w:val="Heading2Char"/>
                <w:sz w:val="20"/>
                <w:lang w:val="en-US"/>
              </w:rPr>
              <w:t>7</w:t>
            </w:r>
            <w:r>
              <w:rPr>
                <w:rStyle w:val="Heading2Char"/>
                <w:sz w:val="20"/>
                <w:lang w:val="en-US"/>
              </w:rPr>
              <w:t xml:space="preserve"> – 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D80990">
              <w:rPr>
                <w:rStyle w:val="Heading2Char"/>
                <w:sz w:val="20"/>
                <w:lang w:val="en-US"/>
              </w:rPr>
              <w:t>2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04075E">
              <w:rPr>
                <w:rStyle w:val="Heading2Char"/>
                <w:sz w:val="20"/>
                <w:lang w:val="en-US"/>
              </w:rPr>
              <w:t>23</w:t>
            </w:r>
          </w:p>
        </w:tc>
      </w:tr>
    </w:tbl>
    <w:p w14:paraId="707F67D4" w14:textId="47F2B8E1" w:rsidR="00940CBA" w:rsidRPr="001175ED" w:rsidRDefault="00084F54" w:rsidP="001175ED">
      <w:pPr>
        <w:rPr>
          <w:rStyle w:val="Heading2Char"/>
          <w:sz w:val="22"/>
          <w:szCs w:val="22"/>
        </w:rPr>
        <w:sectPr w:rsidR="00940CBA" w:rsidRPr="001175ED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bookmarkStart w:id="14" w:name="_Toc189057255"/>
      <w:bookmarkStart w:id="15" w:name="_Toc189058602"/>
      <w:r w:rsidRPr="001175ED">
        <w:rPr>
          <w:rStyle w:val="Heading2Char"/>
          <w:sz w:val="22"/>
          <w:szCs w:val="22"/>
        </w:rPr>
        <w:t>Рисунок 1в</w:t>
      </w:r>
      <w:bookmarkEnd w:id="14"/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7-дневные интервалы </w:t>
      </w:r>
      <w:r w:rsidRPr="001175ED">
        <w:rPr>
          <w:rStyle w:val="Heading2Char"/>
          <w:sz w:val="22"/>
          <w:szCs w:val="22"/>
        </w:rPr>
        <w:t xml:space="preserve">(AWI, ver.300) и повторяемость кромки за </w:t>
      </w:r>
      <w:r w:rsidR="00940CBA" w:rsidRPr="001175ED"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NASATEAM).</w:t>
      </w:r>
      <w:bookmarkEnd w:id="15"/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4D26456E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sz w:val="22"/>
          <w:szCs w:val="22"/>
        </w:rPr>
        <w:t>П</w:t>
      </w:r>
      <w:r w:rsidR="00543740" w:rsidRPr="001175ED">
        <w:rPr>
          <w:sz w:val="22"/>
          <w:szCs w:val="22"/>
        </w:rPr>
        <w:t xml:space="preserve">оложение разрежений на основе данных ИСЗ </w:t>
      </w:r>
      <w:r w:rsidR="00543740" w:rsidRPr="001175ED">
        <w:rPr>
          <w:sz w:val="22"/>
          <w:szCs w:val="22"/>
          <w:lang w:val="en-US"/>
        </w:rPr>
        <w:t>AMSR</w:t>
      </w:r>
      <w:r w:rsidR="00543740" w:rsidRPr="001175ED">
        <w:rPr>
          <w:sz w:val="22"/>
          <w:szCs w:val="22"/>
        </w:rPr>
        <w:t>2 202</w:t>
      </w:r>
      <w:r w:rsidR="00D52705" w:rsidRPr="001175ED">
        <w:rPr>
          <w:sz w:val="22"/>
          <w:szCs w:val="22"/>
        </w:rPr>
        <w:t>5</w:t>
      </w:r>
      <w:r w:rsidR="00FB4EA9">
        <w:rPr>
          <w:sz w:val="22"/>
          <w:szCs w:val="22"/>
        </w:rPr>
        <w:t>-0</w:t>
      </w:r>
      <w:r w:rsidR="0004075E" w:rsidRPr="0004075E">
        <w:rPr>
          <w:sz w:val="22"/>
          <w:szCs w:val="22"/>
        </w:rPr>
        <w:t>3</w:t>
      </w:r>
      <w:r w:rsidR="00FB4EA9">
        <w:rPr>
          <w:sz w:val="22"/>
          <w:szCs w:val="22"/>
        </w:rPr>
        <w:t>-</w:t>
      </w:r>
      <w:r w:rsidR="0004075E" w:rsidRPr="0004075E">
        <w:rPr>
          <w:sz w:val="22"/>
          <w:szCs w:val="22"/>
        </w:rPr>
        <w:t>05</w:t>
      </w:r>
      <w:r w:rsidR="0004075E">
        <w:rPr>
          <w:sz w:val="22"/>
          <w:szCs w:val="22"/>
          <w:lang w:val="en-US"/>
        </w:rPr>
        <w:t>A</w:t>
      </w:r>
      <w:r w:rsidR="00FB4EA9">
        <w:rPr>
          <w:sz w:val="22"/>
          <w:szCs w:val="22"/>
          <w:lang w:val="en-US"/>
        </w:rPr>
        <w:t>M</w:t>
      </w:r>
      <w:r w:rsidR="00543740" w:rsidRPr="001175ED">
        <w:rPr>
          <w:sz w:val="22"/>
          <w:szCs w:val="22"/>
        </w:rPr>
        <w:t xml:space="preserve"> (</w:t>
      </w:r>
      <w:r w:rsidR="00543740" w:rsidRPr="001175ED">
        <w:rPr>
          <w:sz w:val="22"/>
          <w:szCs w:val="22"/>
          <w:lang w:val="en-US"/>
        </w:rPr>
        <w:t>AWI</w:t>
      </w:r>
      <w:r w:rsidR="00543740" w:rsidRPr="001175ED">
        <w:rPr>
          <w:sz w:val="22"/>
          <w:szCs w:val="22"/>
        </w:rPr>
        <w:t xml:space="preserve">, </w:t>
      </w:r>
      <w:r w:rsidR="00543740" w:rsidRPr="001175ED">
        <w:rPr>
          <w:sz w:val="22"/>
          <w:szCs w:val="22"/>
          <w:lang w:val="en-US"/>
        </w:rPr>
        <w:t>v</w:t>
      </w:r>
      <w:r w:rsidR="00543740" w:rsidRPr="001175ED">
        <w:rPr>
          <w:sz w:val="22"/>
          <w:szCs w:val="22"/>
        </w:rPr>
        <w:t>110)</w:t>
      </w:r>
      <w:r w:rsidR="00FB4EA9">
        <w:rPr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 xml:space="preserve">повторяемость кромки за </w:t>
      </w:r>
      <w:r w:rsidR="00E602F4">
        <w:rPr>
          <w:sz w:val="22"/>
          <w:szCs w:val="22"/>
        </w:rPr>
        <w:t>соответствующий 5-дневный промежуток</w:t>
      </w:r>
      <w:r w:rsidR="002D489E" w:rsidRPr="001175ED">
        <w:rPr>
          <w:sz w:val="22"/>
          <w:szCs w:val="22"/>
        </w:rPr>
        <w:t xml:space="preserve"> 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04075E" w:rsidRPr="0004075E">
        <w:rPr>
          <w:sz w:val="22"/>
          <w:szCs w:val="22"/>
        </w:rPr>
        <w:t>05</w:t>
      </w:r>
      <w:r w:rsidR="00C2154A" w:rsidRPr="001175ED">
        <w:rPr>
          <w:sz w:val="22"/>
          <w:szCs w:val="22"/>
        </w:rPr>
        <w:t>.0</w:t>
      </w:r>
      <w:r w:rsidR="0004075E" w:rsidRPr="0004075E">
        <w:rPr>
          <w:sz w:val="22"/>
          <w:szCs w:val="22"/>
        </w:rPr>
        <w:t>3</w:t>
      </w:r>
      <w:r w:rsidR="00C2154A" w:rsidRPr="001175ED">
        <w:rPr>
          <w:sz w:val="22"/>
          <w:szCs w:val="22"/>
        </w:rPr>
        <w:t xml:space="preserve">.2025 г. </w:t>
      </w:r>
      <w:r w:rsidR="0004075E" w:rsidRPr="0004075E">
        <w:rPr>
          <w:sz w:val="22"/>
          <w:szCs w:val="22"/>
        </w:rPr>
        <w:t>1</w:t>
      </w:r>
      <w:r w:rsidR="00FB4EA9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E3207" w14:textId="77777777" w:rsidR="00B62D5E" w:rsidRDefault="00B62D5E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43A24DC3" w14:textId="161CE1F0" w:rsidR="00B62D5E" w:rsidRPr="001175ED" w:rsidRDefault="00B62D5E" w:rsidP="0004075E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д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D52705" w:rsidRPr="001175ED">
        <w:rPr>
          <w:rStyle w:val="Heading2Char"/>
          <w:sz w:val="22"/>
          <w:szCs w:val="22"/>
        </w:rPr>
        <w:t>2025.0</w:t>
      </w:r>
      <w:r w:rsidR="0004075E" w:rsidRPr="0004075E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</w:t>
      </w:r>
      <w:r w:rsidR="0004075E" w:rsidRPr="0004075E">
        <w:rPr>
          <w:rStyle w:val="Heading2Char"/>
          <w:sz w:val="22"/>
          <w:szCs w:val="22"/>
        </w:rPr>
        <w:t>04</w:t>
      </w:r>
      <w:r w:rsidR="00D52705"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</w:rPr>
        <w:t xml:space="preserve">г. на основе ледового анализа </w:t>
      </w:r>
      <w:r w:rsidR="006558B1" w:rsidRPr="001175ED">
        <w:rPr>
          <w:rStyle w:val="Heading2Char"/>
          <w:sz w:val="22"/>
          <w:szCs w:val="22"/>
        </w:rPr>
        <w:t>НОАА Аляска (</w:t>
      </w:r>
      <w:r w:rsidR="0004075E" w:rsidRPr="0004075E">
        <w:rPr>
          <w:rStyle w:val="Heading2Char"/>
          <w:sz w:val="22"/>
          <w:szCs w:val="22"/>
        </w:rPr>
        <w:t>04</w:t>
      </w:r>
      <w:r w:rsidR="006558B1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.2025</w:t>
      </w:r>
      <w:r w:rsidR="006558B1" w:rsidRPr="001175ED">
        <w:rPr>
          <w:rStyle w:val="Heading2Char"/>
          <w:sz w:val="22"/>
          <w:szCs w:val="22"/>
        </w:rPr>
        <w:t xml:space="preserve">), </w:t>
      </w:r>
      <w:r w:rsidRPr="001175ED">
        <w:rPr>
          <w:rStyle w:val="Heading2Char"/>
          <w:sz w:val="22"/>
          <w:szCs w:val="22"/>
        </w:rPr>
        <w:t>ААНИИ (</w:t>
      </w:r>
      <w:r w:rsidR="0004075E" w:rsidRPr="0004075E">
        <w:rPr>
          <w:rStyle w:val="Heading2Char"/>
          <w:sz w:val="22"/>
          <w:szCs w:val="22"/>
        </w:rPr>
        <w:t>04</w:t>
      </w:r>
      <w:r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</w:t>
      </w:r>
      <w:r w:rsidR="00FB4EA9">
        <w:rPr>
          <w:rStyle w:val="Heading2Char"/>
          <w:sz w:val="22"/>
          <w:szCs w:val="22"/>
        </w:rPr>
        <w:t>0</w:t>
      </w:r>
      <w:r w:rsidR="00D52705" w:rsidRPr="001175ED">
        <w:rPr>
          <w:rStyle w:val="Heading2Char"/>
          <w:sz w:val="22"/>
          <w:szCs w:val="22"/>
        </w:rPr>
        <w:t>25</w:t>
      </w:r>
      <w:r w:rsidRPr="001175ED">
        <w:rPr>
          <w:rStyle w:val="Heading2Char"/>
          <w:sz w:val="22"/>
          <w:szCs w:val="22"/>
        </w:rPr>
        <w:t xml:space="preserve">), повторяемость кромки за </w:t>
      </w:r>
      <w:r w:rsidR="00E602F4">
        <w:rPr>
          <w:rStyle w:val="Heading2Char"/>
          <w:sz w:val="22"/>
          <w:szCs w:val="22"/>
        </w:rPr>
        <w:t xml:space="preserve">соответствующий 5-дневный промежуток </w:t>
      </w:r>
      <w:r w:rsidRPr="001175ED">
        <w:rPr>
          <w:rStyle w:val="Heading2Char"/>
          <w:sz w:val="22"/>
          <w:szCs w:val="22"/>
        </w:rPr>
        <w:t>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</w:t>
      </w:r>
      <w:r w:rsidR="0004075E" w:rsidRPr="0004075E">
        <w:rPr>
          <w:rStyle w:val="Heading2Char"/>
          <w:sz w:val="22"/>
          <w:szCs w:val="22"/>
        </w:rPr>
        <w:t>1</w:t>
      </w:r>
      <w:r w:rsidR="00D80990" w:rsidRPr="00D80990">
        <w:rPr>
          <w:rStyle w:val="Heading2Char"/>
          <w:sz w:val="22"/>
          <w:szCs w:val="22"/>
        </w:rPr>
        <w:t>8</w:t>
      </w:r>
      <w:r w:rsidR="00C32441" w:rsidRPr="001175ED">
        <w:rPr>
          <w:rStyle w:val="Heading2Char"/>
          <w:sz w:val="22"/>
          <w:szCs w:val="22"/>
        </w:rPr>
        <w:t xml:space="preserve">МСК </w:t>
      </w:r>
      <w:r w:rsidR="0004075E" w:rsidRPr="0004075E">
        <w:rPr>
          <w:rStyle w:val="Heading2Char"/>
          <w:sz w:val="22"/>
          <w:szCs w:val="22"/>
        </w:rPr>
        <w:t>05</w:t>
      </w:r>
      <w:r w:rsidR="00C32441" w:rsidRPr="001175ED">
        <w:rPr>
          <w:rStyle w:val="Heading2Char"/>
          <w:sz w:val="22"/>
          <w:szCs w:val="22"/>
        </w:rPr>
        <w:t>.0</w:t>
      </w:r>
      <w:r w:rsidR="0004075E" w:rsidRPr="0004075E">
        <w:rPr>
          <w:rStyle w:val="Heading2Char"/>
          <w:sz w:val="22"/>
          <w:szCs w:val="22"/>
        </w:rPr>
        <w:t>3</w:t>
      </w:r>
      <w:r w:rsidR="00C32441" w:rsidRPr="001175ED">
        <w:rPr>
          <w:rStyle w:val="Heading2Char"/>
          <w:sz w:val="22"/>
          <w:szCs w:val="22"/>
        </w:rPr>
        <w:t>.2025</w:t>
      </w:r>
      <w:bookmarkEnd w:id="20"/>
    </w:p>
    <w:p w14:paraId="62B48D6C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584462DC" w14:textId="529182B0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72DDDE34" w14:textId="0603A129" w:rsidR="003D021E" w:rsidRPr="003D021E" w:rsidRDefault="00084F54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544A4689" wp14:editId="4E755B1F">
            <wp:extent cx="6119495" cy="2882900"/>
            <wp:effectExtent l="0" t="0" r="0" b="0"/>
            <wp:docPr id="20494210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21084" name="Picture 204942108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F9873" w14:textId="77777777" w:rsidR="00F55B9E" w:rsidRDefault="00B62D5E" w:rsidP="00CD669F">
      <w:pPr>
        <w:jc w:val="both"/>
        <w:rPr>
          <w:rStyle w:val="Heading2Char"/>
          <w:sz w:val="22"/>
          <w:szCs w:val="22"/>
        </w:rPr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40FC66F7" wp14:editId="2388B430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2A9D9" w14:textId="77777777" w:rsidR="00F55B9E" w:rsidRDefault="00F55B9E" w:rsidP="00CD669F">
      <w:pPr>
        <w:jc w:val="both"/>
        <w:rPr>
          <w:rStyle w:val="Heading2Char"/>
          <w:sz w:val="22"/>
          <w:szCs w:val="22"/>
        </w:rPr>
      </w:pPr>
    </w:p>
    <w:p w14:paraId="498D4773" w14:textId="18A05AC9" w:rsidR="00CD669F" w:rsidRPr="001175ED" w:rsidRDefault="00072547" w:rsidP="00CD669F">
      <w:pPr>
        <w:jc w:val="both"/>
        <w:rPr>
          <w:rStyle w:val="Heading2Char"/>
          <w:sz w:val="22"/>
          <w:szCs w:val="22"/>
        </w:rPr>
      </w:pPr>
      <w:bookmarkStart w:id="21" w:name="_Toc189058605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е</w:t>
      </w:r>
      <w:r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</w:rPr>
        <w:t>- О</w:t>
      </w:r>
      <w:r w:rsidR="00CD669F" w:rsidRPr="001175ED">
        <w:rPr>
          <w:rStyle w:val="Heading2Char"/>
          <w:sz w:val="22"/>
          <w:szCs w:val="22"/>
        </w:rPr>
        <w:t xml:space="preserve">ценка толщины льда </w:t>
      </w:r>
      <w:r w:rsidR="001175ED" w:rsidRPr="001175ED">
        <w:rPr>
          <w:rStyle w:val="Heading2Char"/>
          <w:sz w:val="22"/>
          <w:szCs w:val="22"/>
        </w:rPr>
        <w:t xml:space="preserve">на акватории СМП </w:t>
      </w:r>
      <w:r w:rsidR="00CD669F" w:rsidRPr="001175ED">
        <w:rPr>
          <w:rStyle w:val="Heading2Char"/>
          <w:sz w:val="22"/>
          <w:szCs w:val="22"/>
        </w:rPr>
        <w:t>на основе данных ИСЗ CryoSat-2-SMOS</w:t>
      </w:r>
      <w:r w:rsidR="00084F54" w:rsidRPr="001175ED">
        <w:rPr>
          <w:rStyle w:val="Heading2Char"/>
          <w:sz w:val="22"/>
          <w:szCs w:val="22"/>
        </w:rPr>
        <w:t>-S3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04075E" w:rsidRPr="0004075E">
        <w:rPr>
          <w:rStyle w:val="Heading2Char"/>
          <w:sz w:val="22"/>
          <w:szCs w:val="22"/>
        </w:rPr>
        <w:t>25</w:t>
      </w:r>
      <w:r w:rsidR="00CD669F" w:rsidRPr="001175ED">
        <w:rPr>
          <w:rStyle w:val="Heading2Char"/>
          <w:sz w:val="22"/>
          <w:szCs w:val="22"/>
        </w:rPr>
        <w:t>.</w:t>
      </w:r>
      <w:r w:rsidR="004B59B7" w:rsidRPr="001175ED">
        <w:rPr>
          <w:rStyle w:val="Heading2Char"/>
          <w:sz w:val="22"/>
          <w:szCs w:val="22"/>
        </w:rPr>
        <w:t>0</w:t>
      </w:r>
      <w:r w:rsidR="00D80990" w:rsidRPr="00D80990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</w:t>
      </w:r>
      <w:r w:rsidR="004B59B7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>-</w:t>
      </w:r>
      <w:r w:rsidR="0004075E" w:rsidRPr="0004075E">
        <w:rPr>
          <w:rStyle w:val="Heading2Char"/>
          <w:sz w:val="22"/>
          <w:szCs w:val="22"/>
        </w:rPr>
        <w:t>0</w:t>
      </w:r>
      <w:r w:rsidR="00702C46" w:rsidRPr="00702C46">
        <w:rPr>
          <w:rStyle w:val="Heading2Char"/>
          <w:sz w:val="22"/>
          <w:szCs w:val="22"/>
        </w:rPr>
        <w:t>3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CD669F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 xml:space="preserve"> (</w:t>
      </w:r>
      <w:r w:rsidR="00CD669F" w:rsidRPr="001175ED">
        <w:rPr>
          <w:rStyle w:val="Heading2Char"/>
          <w:sz w:val="22"/>
          <w:szCs w:val="22"/>
          <w:lang w:val="en-US"/>
        </w:rPr>
        <w:t>AWI</w:t>
      </w:r>
      <w:r w:rsidR="00CD669F" w:rsidRPr="001175ED">
        <w:rPr>
          <w:rStyle w:val="Heading2Char"/>
          <w:sz w:val="22"/>
          <w:szCs w:val="22"/>
        </w:rPr>
        <w:t xml:space="preserve">, </w:t>
      </w:r>
      <w:r w:rsidR="00CD669F" w:rsidRPr="001175ED">
        <w:rPr>
          <w:rStyle w:val="Heading2Char"/>
          <w:sz w:val="22"/>
          <w:szCs w:val="22"/>
          <w:lang w:val="en-US"/>
        </w:rPr>
        <w:t>ver</w:t>
      </w:r>
      <w:r w:rsidR="00CD669F" w:rsidRPr="001175ED">
        <w:rPr>
          <w:rStyle w:val="Heading2Char"/>
          <w:sz w:val="22"/>
          <w:szCs w:val="22"/>
        </w:rPr>
        <w:t>.</w:t>
      </w:r>
      <w:r w:rsidR="00084F54" w:rsidRPr="001175ED">
        <w:rPr>
          <w:rStyle w:val="Heading2Char"/>
          <w:sz w:val="22"/>
          <w:szCs w:val="22"/>
        </w:rPr>
        <w:t>300</w:t>
      </w:r>
      <w:r w:rsidR="00CD669F" w:rsidRPr="001175ED">
        <w:rPr>
          <w:rStyle w:val="Heading2Char"/>
          <w:sz w:val="22"/>
          <w:szCs w:val="22"/>
        </w:rPr>
        <w:t>)</w:t>
      </w:r>
      <w:r w:rsidR="00B472A3" w:rsidRPr="001175ED">
        <w:rPr>
          <w:rStyle w:val="Heading2Char"/>
          <w:sz w:val="22"/>
          <w:szCs w:val="22"/>
        </w:rPr>
        <w:t xml:space="preserve">, </w:t>
      </w:r>
      <w:r w:rsidR="00C54C76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C54C76" w:rsidRPr="001175ED">
        <w:rPr>
          <w:rStyle w:val="Heading2Char"/>
          <w:sz w:val="22"/>
          <w:szCs w:val="22"/>
          <w:lang w:val="en-US"/>
        </w:rPr>
        <w:t>Sentinel</w:t>
      </w:r>
      <w:r w:rsidR="00C54C76" w:rsidRPr="001175ED">
        <w:rPr>
          <w:rStyle w:val="Heading2Char"/>
          <w:sz w:val="22"/>
          <w:szCs w:val="22"/>
        </w:rPr>
        <w:t>-1</w:t>
      </w:r>
      <w:r w:rsidR="00C54C76" w:rsidRPr="001175ED">
        <w:rPr>
          <w:rStyle w:val="Heading2Char"/>
          <w:sz w:val="22"/>
          <w:szCs w:val="22"/>
          <w:lang w:val="en-US"/>
        </w:rPr>
        <w:t>A</w:t>
      </w:r>
      <w:r w:rsidR="00C54C76" w:rsidRPr="001175ED">
        <w:rPr>
          <w:rStyle w:val="Heading2Char"/>
          <w:sz w:val="22"/>
          <w:szCs w:val="22"/>
        </w:rPr>
        <w:t xml:space="preserve"> за </w:t>
      </w:r>
      <w:r w:rsidR="00702C46" w:rsidRPr="00702C46">
        <w:rPr>
          <w:rStyle w:val="Heading2Char"/>
          <w:sz w:val="22"/>
          <w:szCs w:val="22"/>
        </w:rPr>
        <w:t>2</w:t>
      </w:r>
      <w:r w:rsidR="0004075E" w:rsidRPr="0004075E">
        <w:rPr>
          <w:rStyle w:val="Heading2Char"/>
          <w:sz w:val="22"/>
          <w:szCs w:val="22"/>
        </w:rPr>
        <w:t>7</w:t>
      </w:r>
      <w:r w:rsidR="00C54C76" w:rsidRPr="001175ED">
        <w:rPr>
          <w:rStyle w:val="Heading2Char"/>
          <w:sz w:val="22"/>
          <w:szCs w:val="22"/>
        </w:rPr>
        <w:t>-</w:t>
      </w:r>
      <w:r w:rsidR="0004075E" w:rsidRPr="0004075E">
        <w:rPr>
          <w:rStyle w:val="Heading2Char"/>
          <w:sz w:val="22"/>
          <w:szCs w:val="22"/>
        </w:rPr>
        <w:t>05</w:t>
      </w:r>
      <w:r w:rsidR="00C54C76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C54C76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54C76" w:rsidRPr="001175ED">
        <w:rPr>
          <w:rStyle w:val="Heading2Char"/>
          <w:sz w:val="22"/>
          <w:szCs w:val="22"/>
        </w:rPr>
        <w:t xml:space="preserve"> (</w:t>
      </w:r>
      <w:r w:rsidR="00C54C76" w:rsidRPr="001175ED">
        <w:rPr>
          <w:rStyle w:val="Heading2Char"/>
          <w:sz w:val="22"/>
          <w:szCs w:val="22"/>
          <w:lang w:val="en-US"/>
        </w:rPr>
        <w:t>DTU</w:t>
      </w:r>
      <w:r w:rsidR="00C54C76" w:rsidRPr="001175ED">
        <w:rPr>
          <w:rStyle w:val="Heading2Char"/>
          <w:sz w:val="22"/>
          <w:szCs w:val="22"/>
        </w:rPr>
        <w:t xml:space="preserve">), </w:t>
      </w:r>
      <w:r w:rsidR="00B472A3" w:rsidRPr="001175ED">
        <w:rPr>
          <w:rStyle w:val="Heading2Char"/>
          <w:sz w:val="22"/>
          <w:szCs w:val="22"/>
        </w:rPr>
        <w:t xml:space="preserve">оценка положения полыней на основе данных </w:t>
      </w:r>
      <w:r w:rsidR="00B472A3" w:rsidRPr="001175ED">
        <w:rPr>
          <w:rStyle w:val="Heading2Char"/>
          <w:sz w:val="22"/>
          <w:szCs w:val="22"/>
          <w:lang w:val="en-US"/>
        </w:rPr>
        <w:t>AMSR</w:t>
      </w:r>
      <w:r w:rsidR="00B472A3" w:rsidRPr="001175ED">
        <w:rPr>
          <w:rStyle w:val="Heading2Char"/>
          <w:sz w:val="22"/>
          <w:szCs w:val="22"/>
        </w:rPr>
        <w:t>2 (</w:t>
      </w:r>
      <w:r w:rsidR="00B472A3" w:rsidRPr="001175ED">
        <w:rPr>
          <w:rStyle w:val="Heading2Char"/>
          <w:sz w:val="22"/>
          <w:szCs w:val="22"/>
          <w:lang w:val="en-US"/>
        </w:rPr>
        <w:t>AWI</w:t>
      </w:r>
      <w:r w:rsidR="00B472A3"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  <w:lang w:val="en-US"/>
        </w:rPr>
        <w:t>v</w:t>
      </w:r>
      <w:r w:rsidR="00B472A3" w:rsidRPr="001175ED">
        <w:rPr>
          <w:rStyle w:val="Heading2Char"/>
          <w:sz w:val="22"/>
          <w:szCs w:val="22"/>
        </w:rPr>
        <w:t xml:space="preserve">110) за </w:t>
      </w:r>
      <w:r w:rsidR="0004075E" w:rsidRPr="0004075E">
        <w:rPr>
          <w:rStyle w:val="Heading2Char"/>
          <w:sz w:val="22"/>
          <w:szCs w:val="22"/>
        </w:rPr>
        <w:t>05</w:t>
      </w:r>
      <w:r w:rsidR="00B472A3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B472A3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32441" w:rsidRPr="001175ED">
        <w:rPr>
          <w:rStyle w:val="Heading2Char"/>
          <w:sz w:val="22"/>
          <w:szCs w:val="22"/>
        </w:rPr>
        <w:t>,</w:t>
      </w:r>
      <w:r w:rsidR="00B472A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E602F4">
        <w:rPr>
          <w:rStyle w:val="Heading2Char"/>
          <w:sz w:val="22"/>
          <w:szCs w:val="22"/>
        </w:rPr>
        <w:t>соответствующие 5-дневные промежутки</w:t>
      </w:r>
      <w:r w:rsidR="00B472A3"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</w:t>
      </w:r>
      <w:r w:rsidR="0004075E" w:rsidRPr="0004075E">
        <w:rPr>
          <w:rStyle w:val="Heading2Char"/>
          <w:sz w:val="22"/>
          <w:szCs w:val="22"/>
        </w:rPr>
        <w:t>1</w:t>
      </w:r>
      <w:r w:rsidR="00D80990" w:rsidRPr="00D80990">
        <w:rPr>
          <w:rStyle w:val="Heading2Char"/>
          <w:sz w:val="22"/>
          <w:szCs w:val="22"/>
        </w:rPr>
        <w:t>8</w:t>
      </w:r>
      <w:r w:rsidR="00C32441" w:rsidRPr="001175ED">
        <w:rPr>
          <w:rStyle w:val="Heading2Char"/>
          <w:sz w:val="22"/>
          <w:szCs w:val="22"/>
        </w:rPr>
        <w:t xml:space="preserve">МСК </w:t>
      </w:r>
      <w:r w:rsidR="0004075E" w:rsidRPr="0004075E">
        <w:rPr>
          <w:rStyle w:val="Heading2Char"/>
          <w:sz w:val="22"/>
          <w:szCs w:val="22"/>
        </w:rPr>
        <w:t>05</w:t>
      </w:r>
      <w:r w:rsidR="00C32441" w:rsidRPr="001175ED">
        <w:rPr>
          <w:rStyle w:val="Heading2Char"/>
          <w:sz w:val="22"/>
          <w:szCs w:val="22"/>
        </w:rPr>
        <w:t>.0</w:t>
      </w:r>
      <w:r w:rsidR="0004075E" w:rsidRPr="0004075E">
        <w:rPr>
          <w:rStyle w:val="Heading2Char"/>
          <w:sz w:val="22"/>
          <w:szCs w:val="22"/>
        </w:rPr>
        <w:t>3</w:t>
      </w:r>
      <w:r w:rsidR="00C32441" w:rsidRPr="001175ED">
        <w:rPr>
          <w:rStyle w:val="Heading2Char"/>
          <w:sz w:val="22"/>
          <w:szCs w:val="22"/>
        </w:rPr>
        <w:t>.2025</w:t>
      </w:r>
      <w:bookmarkEnd w:id="21"/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17"/>
    <w:bookmarkEnd w:id="19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2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5377ECD3" w:rsidR="00EF3E1B" w:rsidRPr="00F55B9E" w:rsidRDefault="00EF3E1B" w:rsidP="00F55B9E">
      <w:pPr>
        <w:rPr>
          <w:sz w:val="22"/>
          <w:szCs w:val="22"/>
        </w:rPr>
      </w:pPr>
      <w:bookmarkStart w:id="23" w:name="__RefHeading__7_2136340665"/>
      <w:bookmarkStart w:id="24" w:name="_Toc189058606"/>
      <w:bookmarkEnd w:id="23"/>
      <w:r w:rsidRPr="00F55B9E">
        <w:rPr>
          <w:rStyle w:val="Heading2Char"/>
          <w:sz w:val="22"/>
          <w:szCs w:val="22"/>
        </w:rPr>
        <w:t xml:space="preserve">Рисунок 2а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702C46" w:rsidRPr="00702C46">
        <w:rPr>
          <w:rStyle w:val="Heading2Char"/>
          <w:sz w:val="22"/>
          <w:szCs w:val="22"/>
        </w:rPr>
        <w:t>2</w:t>
      </w:r>
      <w:r w:rsidR="0004075E" w:rsidRPr="0004075E">
        <w:rPr>
          <w:rStyle w:val="Heading2Char"/>
          <w:sz w:val="22"/>
          <w:szCs w:val="22"/>
        </w:rPr>
        <w:t>8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D80990" w:rsidRPr="00D80990">
        <w:rPr>
          <w:rStyle w:val="Heading2Char"/>
          <w:sz w:val="22"/>
          <w:szCs w:val="22"/>
        </w:rPr>
        <w:t>2</w:t>
      </w:r>
      <w:r w:rsidR="00007F2A" w:rsidRPr="00F55B9E">
        <w:rPr>
          <w:rStyle w:val="Heading2Char"/>
          <w:sz w:val="22"/>
          <w:szCs w:val="22"/>
        </w:rPr>
        <w:t xml:space="preserve"> - </w:t>
      </w:r>
      <w:r w:rsidR="0004075E" w:rsidRPr="0004075E">
        <w:rPr>
          <w:rStyle w:val="Heading2Char"/>
          <w:sz w:val="22"/>
          <w:szCs w:val="22"/>
        </w:rPr>
        <w:t>04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4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1CC4A2E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3BDF4307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499A03B5" w:rsidR="00EF3E1B" w:rsidRPr="00F55B9E" w:rsidRDefault="00EF3E1B" w:rsidP="00EF3E1B">
      <w:pPr>
        <w:jc w:val="both"/>
      </w:pPr>
      <w:bookmarkStart w:id="26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6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04075E" w:rsidRPr="0004075E">
        <w:t>04</w:t>
      </w:r>
      <w:r w:rsidR="006D60D4" w:rsidRPr="00F55B9E">
        <w:t>.</w:t>
      </w:r>
      <w:r w:rsidR="004B59B7" w:rsidRPr="00F55B9E">
        <w:t>0</w:t>
      </w:r>
      <w:r w:rsidR="0004075E" w:rsidRPr="0004075E">
        <w:t>3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</w:p>
    <w:bookmarkEnd w:id="2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1D80A9B6" w:rsidR="00EC0CBB" w:rsidRDefault="004B59B7" w:rsidP="004B59B7">
      <w:pPr>
        <w:tabs>
          <w:tab w:val="left" w:pos="3119"/>
        </w:tabs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6BFB6808" wp14:editId="4FD8661D">
            <wp:extent cx="4275666" cy="4756678"/>
            <wp:effectExtent l="0" t="0" r="0" b="6350"/>
            <wp:docPr id="115450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4632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283145" cy="47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7AD3260C" w:rsidR="00EF3E1B" w:rsidRPr="00F55B9E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27" w:name="_Toc189058608"/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7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04075E" w:rsidRPr="006E5A79">
        <w:rPr>
          <w:sz w:val="22"/>
          <w:szCs w:val="22"/>
        </w:rPr>
        <w:t>02</w:t>
      </w:r>
      <w:r w:rsidR="00EC0CBB" w:rsidRPr="00F55B9E">
        <w:rPr>
          <w:sz w:val="22"/>
          <w:szCs w:val="22"/>
        </w:rPr>
        <w:t>-</w:t>
      </w:r>
      <w:r w:rsidR="0004075E" w:rsidRPr="006E5A79">
        <w:rPr>
          <w:sz w:val="22"/>
          <w:szCs w:val="22"/>
        </w:rPr>
        <w:t>0</w:t>
      </w:r>
      <w:r w:rsidR="00702C46" w:rsidRPr="00306275">
        <w:rPr>
          <w:sz w:val="22"/>
          <w:szCs w:val="22"/>
        </w:rPr>
        <w:t>4</w:t>
      </w:r>
      <w:r w:rsidR="00EE1162" w:rsidRPr="00F55B9E">
        <w:rPr>
          <w:sz w:val="22"/>
          <w:szCs w:val="22"/>
        </w:rPr>
        <w:t>.</w:t>
      </w:r>
      <w:r w:rsidR="004B59B7" w:rsidRPr="00F55B9E">
        <w:rPr>
          <w:sz w:val="22"/>
          <w:szCs w:val="22"/>
        </w:rPr>
        <w:t>0</w:t>
      </w:r>
      <w:r w:rsidR="0004075E" w:rsidRPr="006E5A79">
        <w:rPr>
          <w:sz w:val="22"/>
          <w:szCs w:val="22"/>
        </w:rPr>
        <w:t>3</w:t>
      </w:r>
      <w:r w:rsidR="00EC0CBB" w:rsidRPr="00F55B9E">
        <w:rPr>
          <w:sz w:val="22"/>
          <w:szCs w:val="22"/>
        </w:rPr>
        <w:t>.</w:t>
      </w:r>
      <w:r w:rsidRPr="00F55B9E">
        <w:rPr>
          <w:bCs/>
          <w:sz w:val="22"/>
          <w:szCs w:val="22"/>
        </w:rPr>
        <w:t>202</w:t>
      </w:r>
      <w:r w:rsidR="004B59B7" w:rsidRPr="00F55B9E">
        <w:rPr>
          <w:bCs/>
          <w:sz w:val="22"/>
          <w:szCs w:val="22"/>
        </w:rPr>
        <w:t>5</w:t>
      </w:r>
      <w:r w:rsidRPr="00F55B9E">
        <w:rPr>
          <w:bCs/>
          <w:sz w:val="22"/>
          <w:szCs w:val="22"/>
        </w:rPr>
        <w:t xml:space="preserve"> гг. (</w:t>
      </w:r>
      <w:hyperlink r:id="rId43" w:anchor="c8099" w:history="1">
        <w:r w:rsidRPr="00F55B9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F55B9E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8" w:name="_Hlk137677352"/>
      <w:bookmarkStart w:id="29" w:name="_Hlk137049829"/>
      <w:r>
        <w:rPr>
          <w:noProof/>
        </w:rPr>
        <w:lastRenderedPageBreak/>
        <w:drawing>
          <wp:inline distT="0" distB="0" distL="0" distR="0" wp14:anchorId="0B521339" wp14:editId="159042B7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58FF573E" w:rsidR="00EF3E1B" w:rsidRPr="00F55B9E" w:rsidRDefault="00EF3E1B" w:rsidP="00EF3E1B">
      <w:pPr>
        <w:jc w:val="center"/>
        <w:rPr>
          <w:sz w:val="22"/>
          <w:szCs w:val="22"/>
        </w:rPr>
      </w:pPr>
      <w:bookmarkStart w:id="30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30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Pr="00F55B9E">
        <w:rPr>
          <w:sz w:val="22"/>
          <w:szCs w:val="22"/>
        </w:rPr>
        <w:t>.</w:t>
      </w:r>
    </w:p>
    <w:bookmarkEnd w:id="28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2"/>
    <w:bookmarkEnd w:id="29"/>
    <w:p w14:paraId="6883BD43" w14:textId="77777777" w:rsidR="00EF3E1B" w:rsidRPr="00164501" w:rsidRDefault="00EF3E1B" w:rsidP="00EF3E1B">
      <w:pPr>
        <w:jc w:val="center"/>
      </w:pPr>
    </w:p>
    <w:p w14:paraId="2100AC5A" w14:textId="6DDC7E19" w:rsidR="00EF3E1B" w:rsidRPr="00904FF6" w:rsidRDefault="00EC0CBB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EDE7F97" wp14:editId="4487B814">
            <wp:extent cx="5781555" cy="4781817"/>
            <wp:effectExtent l="0" t="0" r="0" b="0"/>
            <wp:docPr id="818729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72989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87016" cy="478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00214B2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1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1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2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6AE05C2C" w:rsidR="00FC41D1" w:rsidRPr="00F55B9E" w:rsidRDefault="00EF3E1B" w:rsidP="00EF3E1B">
      <w:pPr>
        <w:jc w:val="both"/>
        <w:rPr>
          <w:sz w:val="22"/>
          <w:szCs w:val="22"/>
        </w:rPr>
      </w:pPr>
      <w:bookmarkStart w:id="33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3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r w:rsidRPr="00F55B9E">
          <w:rPr>
            <w:rStyle w:val="Hyperlink"/>
            <w:sz w:val="22"/>
            <w:szCs w:val="22"/>
            <w:lang w:val="en-US"/>
          </w:rPr>
          <w:t>polarportal</w:t>
        </w:r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2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554A320" w:rsidR="003B0117" w:rsidRPr="00F55B9E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4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4"/>
      <w:r w:rsidRPr="00F55B9E">
        <w:rPr>
          <w:sz w:val="22"/>
          <w:szCs w:val="22"/>
        </w:rPr>
        <w:t xml:space="preserve"> относительно периода 2004-2013 гг. (</w:t>
      </w:r>
      <w:r w:rsidRPr="00F55B9E">
        <w:rPr>
          <w:sz w:val="22"/>
          <w:szCs w:val="22"/>
          <w:lang w:val="en-US"/>
        </w:rPr>
        <w:t>http</w:t>
      </w:r>
      <w:r w:rsidRPr="00F55B9E">
        <w:rPr>
          <w:sz w:val="22"/>
          <w:szCs w:val="22"/>
        </w:rPr>
        <w:t>://</w:t>
      </w:r>
      <w:r w:rsidRPr="00F55B9E">
        <w:rPr>
          <w:sz w:val="22"/>
          <w:szCs w:val="22"/>
          <w:lang w:val="en-US"/>
        </w:rPr>
        <w:t>polarportal</w:t>
      </w:r>
      <w:r w:rsidRPr="00F55B9E">
        <w:rPr>
          <w:sz w:val="22"/>
          <w:szCs w:val="22"/>
        </w:rPr>
        <w:t>.</w:t>
      </w:r>
      <w:r w:rsidRPr="00F55B9E">
        <w:rPr>
          <w:sz w:val="22"/>
          <w:szCs w:val="22"/>
          <w:lang w:val="en-US"/>
        </w:rPr>
        <w:t>dk</w:t>
      </w:r>
      <w:r w:rsidRPr="00F55B9E"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7EF8189B" w:rsidR="007D396A" w:rsidRPr="00F55B9E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5" w:name="__RefHeading__9_2136340665"/>
      <w:bookmarkStart w:id="36" w:name="_Toc189058613"/>
      <w:bookmarkEnd w:id="35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6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</w:p>
    <w:p w14:paraId="6615437B" w14:textId="77777777" w:rsidR="0004075E" w:rsidRPr="007C2630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075E" w14:paraId="5A1B2400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58CAAF5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B52E1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BB5020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4075E" w14:paraId="57423DB7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5E40F7F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75315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F1DCE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B5242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398F0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1516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D471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6D480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71D69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4075E" w14:paraId="3033256D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23466DA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03.02-02.03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EA314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264AA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C93BD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0CAC86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37BFB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F803DA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B8C0D3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CA4E86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-1119.8</w:t>
            </w:r>
          </w:p>
        </w:tc>
      </w:tr>
      <w:tr w:rsidR="0004075E" w14:paraId="7C841AFD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352F89A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C0E1A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9E760D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23A039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679D5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3CB307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CD46F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5E6556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628B3B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04075E" w14:paraId="32756A8B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730C63D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5EA90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7A332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8CA8B4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30DED3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131E6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441819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5D653A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013C5D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-1149.2</w:t>
            </w:r>
          </w:p>
        </w:tc>
      </w:tr>
      <w:tr w:rsidR="0004075E" w14:paraId="44D608D2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5D85172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D6505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D60323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431927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28B2EE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650C0E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8C6CC0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34B860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91FE4F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14:paraId="621D3E3F" w14:textId="77777777" w:rsidR="0004075E" w:rsidRPr="007C2630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075E" w14:paraId="55C24FEF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16E9EE8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714DC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0C1616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4075E" w14:paraId="0AB6B09D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1A81616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82CDF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2447E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E68A2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4E1CC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3FE9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3B25C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24EFE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13412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4075E" w14:paraId="0F2ED50B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1DA222D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03.02-02.03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20827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3973E2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F738C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A0C8E1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745DE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501F3A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CADC26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6C5CBF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-512.5</w:t>
            </w:r>
          </w:p>
        </w:tc>
      </w:tr>
      <w:tr w:rsidR="0004075E" w14:paraId="10CE6B3C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12AFCFA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BF010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9759F0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2115A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04FE9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6698D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4C0829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E1E0BD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779651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</w:tr>
      <w:tr w:rsidR="0004075E" w14:paraId="28F1AE96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59F48D0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D404A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C3B88A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B443F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C614FC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1FC7D5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4230BD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548DF7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D70543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-587.5</w:t>
            </w:r>
          </w:p>
        </w:tc>
      </w:tr>
      <w:tr w:rsidR="0004075E" w14:paraId="126D8C09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5AC382C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7C5D9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2023A7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04B2C9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B78D3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670C26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9CAF1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FB8825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A2D260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</w:tr>
    </w:tbl>
    <w:p w14:paraId="0FA202F9" w14:textId="77777777" w:rsidR="0004075E" w:rsidRPr="007C2630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075E" w14:paraId="776E9EC7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5558CBC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8F139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DEEA64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4075E" w14:paraId="06990BDE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69CE2B2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5A88E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42EAE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3B33E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4217E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9BD89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D1640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F884A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06593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4075E" w14:paraId="4C4CAD39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3868ED4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03.02-02.03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64C93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890553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E04A9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5BA7B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7000E3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ED636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CCB5FA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6E01ED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-407.8</w:t>
            </w:r>
          </w:p>
        </w:tc>
      </w:tr>
      <w:tr w:rsidR="0004075E" w14:paraId="06592727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349E528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D0D15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FB0D2F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5881B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37151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EED6B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6F62B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0E905C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C4F0DE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  <w:tr w:rsidR="0004075E" w14:paraId="579CC274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253FC6F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C14D6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3F198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180106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EC34D8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B43170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96FFA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A99EF1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434437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-389.2</w:t>
            </w:r>
          </w:p>
        </w:tc>
      </w:tr>
      <w:tr w:rsidR="0004075E" w14:paraId="2008C434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33DCB92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B6EA6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4C1D5B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F0A06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00331E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5BC72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B443E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45EEC4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E5B2C9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</w:tbl>
    <w:p w14:paraId="0B5BCA0C" w14:textId="77777777" w:rsidR="0004075E" w:rsidRPr="007C2630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075E" w14:paraId="443E980B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5B62E8F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8FB42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FFE278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4075E" w14:paraId="278379AF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305BB47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27043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DA44D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EE9A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A6A2E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C36B3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47F1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BC36A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88647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4075E" w14:paraId="491F20FF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79DFEE7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03.02-02.03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CD08E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C4BEE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9CF84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ABD92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C72981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904529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B9E852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1274FE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-199.5</w:t>
            </w:r>
          </w:p>
        </w:tc>
      </w:tr>
      <w:tr w:rsidR="0004075E" w14:paraId="19AB7B1D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4A419FB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9826F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1B8728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CD090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7A05A6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762E8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DA4191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11FEB6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657E4F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  <w:tr w:rsidR="0004075E" w14:paraId="7FBCDCF7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629EB5E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B5BC8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0F78AA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94ECF2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2DBED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BEF09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E013E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A25A3F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6D21F8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-172.4</w:t>
            </w:r>
          </w:p>
        </w:tc>
      </w:tr>
      <w:tr w:rsidR="0004075E" w14:paraId="1CF3464C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0B75E09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35302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8556AE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5B3D7B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528396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8EB42E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34CBC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C3A43C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8066C5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14:paraId="3BDC83F6" w14:textId="77777777" w:rsidR="0004075E" w:rsidRPr="007C2630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075E" w14:paraId="133C3120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15BF509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8414C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11E51F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4075E" w14:paraId="589A46B1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073566C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B4A51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2DC05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39904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61654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78BC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9CDC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97EA2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FF20C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4075E" w14:paraId="78728F32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3196D5A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03.02-02.03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8E7FD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A5835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A6B696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74DFE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37D747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4A8125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492912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B95158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-467.8</w:t>
            </w:r>
          </w:p>
        </w:tc>
      </w:tr>
      <w:tr w:rsidR="0004075E" w14:paraId="5434C6BF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5DEC5AE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679BB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CCBE59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AF4F7F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899BF1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306078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18EFE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079757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45C21F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04075E" w14:paraId="45778060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07B9830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E45DC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EDE0D9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7CAF5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9208F3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E13FC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1B637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B825A2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88A6E5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-509.5</w:t>
            </w:r>
          </w:p>
        </w:tc>
      </w:tr>
      <w:tr w:rsidR="0004075E" w14:paraId="7CD025EF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1484ACF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ECE55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25F684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6F1898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F559C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42C12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2B85AE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B44792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2A5A1F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</w:tbl>
    <w:p w14:paraId="584C3763" w14:textId="77777777" w:rsidR="0004075E" w:rsidRPr="007C2630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075E" w14:paraId="279BE138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7EF5AAA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A0B2C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CF6EAD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4075E" w14:paraId="353366F7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221BF44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7797A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0169D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4608D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EE31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BF82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9AB19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9D245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87CF9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4075E" w14:paraId="0F0D490D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1001D16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03.02-02.03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CBDED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0F0AB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8D8EB0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7C31D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F50CD3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F9B399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6BD039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1FD3CD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  <w:tr w:rsidR="0004075E" w14:paraId="5433A3A6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0BB828A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FC599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060EA3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6C44B5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47DCA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A8467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6367A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84BA59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EDF097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04075E" w14:paraId="19DA15BA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5C1A0C7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5E1AE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3B2E05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1337C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0E254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F798E5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13DA5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969C1C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EFCEB6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</w:tr>
      <w:tr w:rsidR="0004075E" w14:paraId="750425ED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5E8052D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F6ECE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EA475C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0632D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A96527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9A5EAA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E5CE6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AEC5CA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E68EE1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192ED8DB" w14:textId="77777777" w:rsidR="00075BEC" w:rsidRDefault="00075BEC">
      <w:pPr>
        <w:suppressAutoHyphens w:val="0"/>
        <w:overflowPunct/>
        <w:autoSpaceDE/>
        <w:textAlignment w:val="auto"/>
      </w:pPr>
    </w:p>
    <w:p w14:paraId="6A151938" w14:textId="7076D0A2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57964DA6" w14:textId="12FE1FB8" w:rsidR="0004075E" w:rsidRPr="007C2630" w:rsidRDefault="006B4560" w:rsidP="0004075E">
      <w:pPr>
        <w:jc w:val="center"/>
        <w:rPr>
          <w:rFonts w:ascii="Arial" w:hAnsi="Arial" w:cs="Arial"/>
        </w:rPr>
      </w:pPr>
      <w:bookmarkStart w:id="37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7"/>
      <w:r w:rsidRPr="00F55B9E">
        <w:rPr>
          <w:sz w:val="22"/>
          <w:szCs w:val="22"/>
        </w:rPr>
        <w:t xml:space="preserve"> за текущий 7-дневный интервал по данным наблюдений </w:t>
      </w:r>
      <w:r w:rsidR="00702C46">
        <w:rPr>
          <w:rFonts w:ascii="Arial" w:hAnsi="Arial" w:cs="Arial"/>
        </w:rPr>
        <w:t>Северная полярная область</w:t>
      </w:r>
      <w:r w:rsidR="0004075E" w:rsidRPr="0004075E">
        <w:rPr>
          <w:rFonts w:ascii="Arial" w:hAnsi="Arial" w:cs="Arial"/>
        </w:rPr>
        <w:t xml:space="preserve"> </w:t>
      </w:r>
      <w:r w:rsidR="0004075E"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075E" w14:paraId="55C851A4" w14:textId="77777777" w:rsidTr="00674E22">
        <w:tc>
          <w:tcPr>
            <w:tcW w:w="1600" w:type="dxa"/>
            <w:shd w:val="clear" w:color="auto" w:fill="auto"/>
            <w:vAlign w:val="center"/>
          </w:tcPr>
          <w:p w14:paraId="3C2DB21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1625E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B9BB7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59407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0BABB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075E" w14:paraId="641892CD" w14:textId="77777777" w:rsidTr="00674E22">
        <w:tc>
          <w:tcPr>
            <w:tcW w:w="1600" w:type="dxa"/>
            <w:shd w:val="clear" w:color="auto" w:fill="auto"/>
            <w:vAlign w:val="center"/>
          </w:tcPr>
          <w:p w14:paraId="00F0F49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E33F6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14083.9</w:t>
            </w:r>
          </w:p>
          <w:p w14:paraId="470465B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27.02.2025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BF79E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62B5150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F53DA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4C319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15411.2</w:t>
            </w:r>
          </w:p>
        </w:tc>
      </w:tr>
    </w:tbl>
    <w:p w14:paraId="1DC4ADFF" w14:textId="77777777" w:rsidR="0004075E" w:rsidRPr="007C2630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075E" w14:paraId="3FB87083" w14:textId="77777777" w:rsidTr="00674E22">
        <w:tc>
          <w:tcPr>
            <w:tcW w:w="1600" w:type="dxa"/>
            <w:shd w:val="clear" w:color="auto" w:fill="auto"/>
            <w:vAlign w:val="center"/>
          </w:tcPr>
          <w:p w14:paraId="1D53DC3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33F5E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6CB90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02A71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D118F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075E" w14:paraId="28CBF2A7" w14:textId="77777777" w:rsidTr="00674E22">
        <w:tc>
          <w:tcPr>
            <w:tcW w:w="1600" w:type="dxa"/>
            <w:shd w:val="clear" w:color="auto" w:fill="auto"/>
            <w:vAlign w:val="center"/>
          </w:tcPr>
          <w:p w14:paraId="21C119D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086B0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2700.6</w:t>
            </w:r>
          </w:p>
          <w:p w14:paraId="45FEA7E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7D651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4701.2</w:t>
            </w:r>
          </w:p>
          <w:p w14:paraId="469C51C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FA86D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3616.8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1341B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3569.1</w:t>
            </w:r>
          </w:p>
        </w:tc>
      </w:tr>
    </w:tbl>
    <w:p w14:paraId="3328B1DB" w14:textId="77777777" w:rsidR="0004075E" w:rsidRPr="007C2630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075E" w14:paraId="6F3D3BDD" w14:textId="77777777" w:rsidTr="00674E22">
        <w:tc>
          <w:tcPr>
            <w:tcW w:w="1600" w:type="dxa"/>
            <w:shd w:val="clear" w:color="auto" w:fill="auto"/>
            <w:vAlign w:val="center"/>
          </w:tcPr>
          <w:p w14:paraId="3B3BF97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DD70E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41AD6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A7286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C6EB4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075E" w14:paraId="0019DF82" w14:textId="77777777" w:rsidTr="00674E22">
        <w:tc>
          <w:tcPr>
            <w:tcW w:w="1600" w:type="dxa"/>
            <w:shd w:val="clear" w:color="auto" w:fill="auto"/>
            <w:vAlign w:val="center"/>
          </w:tcPr>
          <w:p w14:paraId="1B2E802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F71D2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4392.9</w:t>
            </w:r>
          </w:p>
          <w:p w14:paraId="60272C5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DD4CD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5439.7</w:t>
            </w:r>
          </w:p>
          <w:p w14:paraId="19D9AD4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D90FC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3E10D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4976.9</w:t>
            </w:r>
          </w:p>
        </w:tc>
      </w:tr>
    </w:tbl>
    <w:p w14:paraId="7BA01D05" w14:textId="77777777" w:rsidR="0004075E" w:rsidRPr="007C2630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075E" w14:paraId="3A99C417" w14:textId="77777777" w:rsidTr="00674E22">
        <w:tc>
          <w:tcPr>
            <w:tcW w:w="1600" w:type="dxa"/>
            <w:shd w:val="clear" w:color="auto" w:fill="auto"/>
            <w:vAlign w:val="center"/>
          </w:tcPr>
          <w:p w14:paraId="48863BC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AF5B2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49445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D038B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1BABC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075E" w14:paraId="5A2A2403" w14:textId="77777777" w:rsidTr="00674E22">
        <w:tc>
          <w:tcPr>
            <w:tcW w:w="1600" w:type="dxa"/>
            <w:shd w:val="clear" w:color="auto" w:fill="auto"/>
            <w:vAlign w:val="center"/>
          </w:tcPr>
          <w:p w14:paraId="3804752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1042D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6118.3</w:t>
            </w:r>
          </w:p>
          <w:p w14:paraId="70E1503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CEBEC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7289.4</w:t>
            </w:r>
          </w:p>
          <w:p w14:paraId="2C796A5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F1CFE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C2404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6693.3</w:t>
            </w:r>
          </w:p>
        </w:tc>
      </w:tr>
    </w:tbl>
    <w:p w14:paraId="1DB4771C" w14:textId="77777777" w:rsidR="0004075E" w:rsidRPr="007C2630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075E" w14:paraId="74D60D35" w14:textId="77777777" w:rsidTr="00674E22">
        <w:tc>
          <w:tcPr>
            <w:tcW w:w="1600" w:type="dxa"/>
            <w:shd w:val="clear" w:color="auto" w:fill="auto"/>
            <w:vAlign w:val="center"/>
          </w:tcPr>
          <w:p w14:paraId="2F4A35D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00CD6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D3CC4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50383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89D5A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075E" w14:paraId="3A6225D6" w14:textId="77777777" w:rsidTr="00674E22">
        <w:tc>
          <w:tcPr>
            <w:tcW w:w="1600" w:type="dxa"/>
            <w:shd w:val="clear" w:color="auto" w:fill="auto"/>
            <w:vAlign w:val="center"/>
          </w:tcPr>
          <w:p w14:paraId="52C59B2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DEB6A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11092.2</w:t>
            </w:r>
          </w:p>
          <w:p w14:paraId="581141E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1A786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12751.1</w:t>
            </w:r>
          </w:p>
          <w:p w14:paraId="778A532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A4AE1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11892.1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B6DDA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11854.0</w:t>
            </w:r>
          </w:p>
        </w:tc>
      </w:tr>
    </w:tbl>
    <w:p w14:paraId="6252583C" w14:textId="77777777" w:rsidR="0004075E" w:rsidRPr="007C2630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075E" w14:paraId="23CC99D7" w14:textId="77777777" w:rsidTr="00674E22">
        <w:tc>
          <w:tcPr>
            <w:tcW w:w="1600" w:type="dxa"/>
            <w:shd w:val="clear" w:color="auto" w:fill="auto"/>
            <w:vAlign w:val="center"/>
          </w:tcPr>
          <w:p w14:paraId="0C0FD94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10413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A246C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810BF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B3EE6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075E" w14:paraId="29BDA710" w14:textId="77777777" w:rsidTr="00674E22">
        <w:tc>
          <w:tcPr>
            <w:tcW w:w="1600" w:type="dxa"/>
            <w:shd w:val="clear" w:color="auto" w:fill="auto"/>
            <w:vAlign w:val="center"/>
          </w:tcPr>
          <w:p w14:paraId="7B36931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B5A5D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2885.0</w:t>
            </w:r>
          </w:p>
          <w:p w14:paraId="0EA8ADE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25688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4E28513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C1B2E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FA348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0F1E9193" w14:textId="6BBED4FF" w:rsidR="007E36C2" w:rsidRPr="00F55B9E" w:rsidRDefault="007E36C2" w:rsidP="0004075E">
      <w:pPr>
        <w:jc w:val="center"/>
        <w:rPr>
          <w:sz w:val="22"/>
          <w:szCs w:val="22"/>
        </w:rPr>
      </w:pPr>
    </w:p>
    <w:p w14:paraId="5662D1F1" w14:textId="70D02D05" w:rsidR="00A93453" w:rsidRPr="00F55B9E" w:rsidRDefault="00A93453" w:rsidP="00F55B9E">
      <w:pPr>
        <w:rPr>
          <w:sz w:val="22"/>
          <w:szCs w:val="22"/>
        </w:rPr>
      </w:pPr>
      <w:bookmarkStart w:id="38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8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04075E" w:rsidRPr="0004075E">
        <w:rPr>
          <w:sz w:val="22"/>
          <w:szCs w:val="22"/>
        </w:rPr>
        <w:t>24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4F2987" w:rsidRPr="004F2987">
        <w:rPr>
          <w:sz w:val="22"/>
          <w:szCs w:val="22"/>
        </w:rPr>
        <w:t>2</w:t>
      </w:r>
      <w:r w:rsidRPr="00F55B9E">
        <w:rPr>
          <w:sz w:val="22"/>
          <w:szCs w:val="22"/>
        </w:rPr>
        <w:t xml:space="preserve"> – </w:t>
      </w:r>
      <w:r w:rsidR="0004075E" w:rsidRPr="0004075E">
        <w:rPr>
          <w:sz w:val="22"/>
          <w:szCs w:val="22"/>
        </w:rPr>
        <w:t>02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04075E" w:rsidRPr="00963892" w14:paraId="04D631A9" w14:textId="77777777" w:rsidTr="00345354">
        <w:tc>
          <w:tcPr>
            <w:tcW w:w="0" w:type="auto"/>
          </w:tcPr>
          <w:p w14:paraId="55BA3455" w14:textId="77777777" w:rsidR="0004075E" w:rsidRPr="00CE01AE" w:rsidRDefault="0004075E" w:rsidP="0004075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4C5AC05B" w:rsidR="0004075E" w:rsidRPr="006B2D72" w:rsidRDefault="0004075E" w:rsidP="000407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0" w:type="auto"/>
          </w:tcPr>
          <w:p w14:paraId="5390D38A" w14:textId="509253C0" w:rsidR="0004075E" w:rsidRPr="001D6EA4" w:rsidRDefault="0004075E" w:rsidP="000407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-255.0</w:t>
            </w:r>
          </w:p>
        </w:tc>
        <w:tc>
          <w:tcPr>
            <w:tcW w:w="0" w:type="auto"/>
          </w:tcPr>
          <w:p w14:paraId="761042D3" w14:textId="18A3CDC9" w:rsidR="0004075E" w:rsidRPr="001D6EA4" w:rsidRDefault="0004075E" w:rsidP="000407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113.2</w:t>
            </w:r>
          </w:p>
        </w:tc>
        <w:tc>
          <w:tcPr>
            <w:tcW w:w="0" w:type="auto"/>
          </w:tcPr>
          <w:p w14:paraId="68E095DB" w14:textId="5F1A541C" w:rsidR="0004075E" w:rsidRPr="001D6EA4" w:rsidRDefault="0004075E" w:rsidP="000407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0" w:type="auto"/>
          </w:tcPr>
          <w:p w14:paraId="0AE1E07B" w14:textId="343DDFCC" w:rsidR="0004075E" w:rsidRPr="00FD10CA" w:rsidRDefault="0004075E" w:rsidP="0004075E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-208.8</w:t>
            </w:r>
          </w:p>
        </w:tc>
        <w:tc>
          <w:tcPr>
            <w:tcW w:w="0" w:type="auto"/>
          </w:tcPr>
          <w:p w14:paraId="166D9412" w14:textId="7B41D4CA" w:rsidR="0004075E" w:rsidRPr="001D6EA4" w:rsidRDefault="0004075E" w:rsidP="000407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  <w:tr w:rsidR="0004075E" w:rsidRPr="00963892" w14:paraId="78962051" w14:textId="77777777" w:rsidTr="00345354">
        <w:tc>
          <w:tcPr>
            <w:tcW w:w="0" w:type="auto"/>
          </w:tcPr>
          <w:p w14:paraId="283BDFEF" w14:textId="77777777" w:rsidR="0004075E" w:rsidRPr="00CE01AE" w:rsidRDefault="0004075E" w:rsidP="0004075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1C0AAEDD" w14:textId="1019A9F0" w:rsidR="0004075E" w:rsidRPr="001D6EA4" w:rsidRDefault="0004075E" w:rsidP="000407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0" w:type="auto"/>
          </w:tcPr>
          <w:p w14:paraId="60E3225C" w14:textId="43992804" w:rsidR="0004075E" w:rsidRPr="001D6EA4" w:rsidRDefault="0004075E" w:rsidP="000407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0" w:type="auto"/>
          </w:tcPr>
          <w:p w14:paraId="04AA079B" w14:textId="65A0F466" w:rsidR="0004075E" w:rsidRPr="001D6EA4" w:rsidRDefault="0004075E" w:rsidP="000407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0" w:type="auto"/>
          </w:tcPr>
          <w:p w14:paraId="09F2732B" w14:textId="6ACCC9D0" w:rsidR="0004075E" w:rsidRPr="001D6EA4" w:rsidRDefault="0004075E" w:rsidP="000407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0" w:type="auto"/>
          </w:tcPr>
          <w:p w14:paraId="3538F264" w14:textId="7344061D" w:rsidR="0004075E" w:rsidRPr="001D6EA4" w:rsidRDefault="0004075E" w:rsidP="000407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0" w:type="auto"/>
          </w:tcPr>
          <w:p w14:paraId="64B7C1E3" w14:textId="35F836DC" w:rsidR="0004075E" w:rsidRPr="001D6EA4" w:rsidRDefault="0004075E" w:rsidP="000407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9" w:name="__RefHeading__17_2136340665"/>
            <w:bookmarkEnd w:id="39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498A25A8" w:rsidR="00EF3E1B" w:rsidRPr="00F55B9E" w:rsidRDefault="00EF3E1B" w:rsidP="00EF3E1B">
      <w:pPr>
        <w:rPr>
          <w:sz w:val="22"/>
          <w:szCs w:val="22"/>
        </w:rPr>
      </w:pPr>
      <w:bookmarkStart w:id="40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0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04075E" w:rsidRPr="0004075E">
        <w:rPr>
          <w:sz w:val="22"/>
          <w:szCs w:val="22"/>
        </w:rPr>
        <w:t>04</w:t>
      </w:r>
      <w:r w:rsidR="001D1E84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44F8AF97" w:rsidR="00EF3E1B" w:rsidRPr="00F55B9E" w:rsidRDefault="00EF3E1B" w:rsidP="00F55B9E">
      <w:pPr>
        <w:rPr>
          <w:sz w:val="22"/>
          <w:szCs w:val="22"/>
        </w:rPr>
      </w:pPr>
      <w:bookmarkStart w:id="41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1"/>
      <w:r w:rsidRPr="00F55B9E">
        <w:rPr>
          <w:sz w:val="22"/>
          <w:szCs w:val="22"/>
        </w:rPr>
        <w:t xml:space="preserve"> за период 26.10.1978 – </w:t>
      </w:r>
      <w:r w:rsidR="0004075E" w:rsidRPr="0004075E">
        <w:rPr>
          <w:sz w:val="22"/>
          <w:szCs w:val="22"/>
        </w:rPr>
        <w:t>04</w:t>
      </w:r>
      <w:r w:rsidR="004C1808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2" w:name="__RefHeading__19_2136340665"/>
      <w:bookmarkStart w:id="43" w:name="__RefHeading__21_2136340665"/>
      <w:bookmarkStart w:id="44" w:name="_Toc189058618"/>
      <w:bookmarkEnd w:id="42"/>
      <w:bookmarkEnd w:id="43"/>
      <w:r>
        <w:lastRenderedPageBreak/>
        <w:t>Южный океан</w:t>
      </w:r>
      <w:bookmarkEnd w:id="44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06128265" w:rsidR="00EF3E1B" w:rsidRPr="00F55B9E" w:rsidRDefault="00EF3E1B" w:rsidP="00F55B9E">
      <w:pPr>
        <w:jc w:val="both"/>
        <w:rPr>
          <w:sz w:val="22"/>
          <w:szCs w:val="22"/>
        </w:rPr>
      </w:pPr>
      <w:bookmarkStart w:id="45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702C46" w:rsidRPr="00702C46">
        <w:rPr>
          <w:sz w:val="22"/>
          <w:szCs w:val="22"/>
        </w:rPr>
        <w:t>2</w:t>
      </w:r>
      <w:r w:rsidR="0004075E" w:rsidRPr="0004075E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D80990" w:rsidRPr="00D80990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04075E" w:rsidRPr="0004075E">
        <w:rPr>
          <w:sz w:val="22"/>
          <w:szCs w:val="22"/>
        </w:rPr>
        <w:t>26</w:t>
      </w:r>
      <w:r w:rsidR="006300CC" w:rsidRPr="00F55B9E">
        <w:rPr>
          <w:sz w:val="22"/>
          <w:szCs w:val="22"/>
        </w:rPr>
        <w:t>-</w:t>
      </w:r>
      <w:r w:rsidR="00702C46" w:rsidRPr="00702C46">
        <w:rPr>
          <w:sz w:val="22"/>
          <w:szCs w:val="22"/>
        </w:rPr>
        <w:t>2</w:t>
      </w:r>
      <w:r w:rsidR="0004075E" w:rsidRPr="0004075E">
        <w:rPr>
          <w:sz w:val="22"/>
          <w:szCs w:val="22"/>
        </w:rPr>
        <w:t>8</w:t>
      </w:r>
      <w:r w:rsidR="006300C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D80990" w:rsidRPr="00D80990">
        <w:rPr>
          <w:sz w:val="22"/>
          <w:szCs w:val="22"/>
        </w:rPr>
        <w:t>2</w:t>
      </w:r>
      <w:r w:rsidR="006300CC" w:rsidRPr="00F55B9E">
        <w:rPr>
          <w:sz w:val="22"/>
          <w:szCs w:val="22"/>
        </w:rPr>
        <w:t xml:space="preserve"> 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7DB34A7D" w:rsidR="00EF3E1B" w:rsidRPr="00F55B9E" w:rsidRDefault="00EF3E1B" w:rsidP="00EF3E1B">
      <w:pPr>
        <w:jc w:val="both"/>
        <w:rPr>
          <w:sz w:val="22"/>
          <w:szCs w:val="22"/>
        </w:rPr>
      </w:pPr>
      <w:bookmarkStart w:id="46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6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702C46" w:rsidRPr="00702C46">
        <w:rPr>
          <w:sz w:val="22"/>
          <w:szCs w:val="22"/>
        </w:rPr>
        <w:t>2</w:t>
      </w:r>
      <w:r w:rsidR="0004075E" w:rsidRPr="0004075E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D80990" w:rsidRPr="00D80990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02C46" w:rsidRPr="00702C46">
        <w:rPr>
          <w:sz w:val="22"/>
          <w:szCs w:val="22"/>
        </w:rPr>
        <w:t>2</w:t>
      </w:r>
      <w:r w:rsidR="0004075E" w:rsidRPr="0004075E">
        <w:rPr>
          <w:sz w:val="22"/>
          <w:szCs w:val="22"/>
        </w:rPr>
        <w:t>6</w:t>
      </w:r>
      <w:r w:rsidR="006300CC" w:rsidRPr="00F55B9E">
        <w:rPr>
          <w:sz w:val="22"/>
          <w:szCs w:val="22"/>
        </w:rPr>
        <w:t>-</w:t>
      </w:r>
      <w:r w:rsidR="00702C46" w:rsidRPr="00702C46">
        <w:rPr>
          <w:sz w:val="22"/>
          <w:szCs w:val="22"/>
        </w:rPr>
        <w:t>2</w:t>
      </w:r>
      <w:r w:rsidR="0004075E" w:rsidRPr="0004075E">
        <w:rPr>
          <w:sz w:val="22"/>
          <w:szCs w:val="22"/>
        </w:rPr>
        <w:t>8</w:t>
      </w:r>
      <w:r w:rsidR="006300CC"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D80990" w:rsidRPr="00D80990">
        <w:rPr>
          <w:sz w:val="22"/>
          <w:szCs w:val="22"/>
        </w:rPr>
        <w:t>2</w:t>
      </w:r>
      <w:r w:rsidR="006300CC" w:rsidRPr="00F55B9E">
        <w:rPr>
          <w:sz w:val="22"/>
          <w:szCs w:val="22"/>
        </w:rPr>
        <w:t xml:space="preserve"> 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416B8F63" w:rsidR="00EF3E1B" w:rsidRPr="00364B77" w:rsidRDefault="00EF3E1B" w:rsidP="00F55B9E">
      <w:pPr>
        <w:rPr>
          <w:sz w:val="22"/>
          <w:szCs w:val="22"/>
        </w:rPr>
      </w:pPr>
      <w:bookmarkStart w:id="47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7"/>
      <w:r w:rsidRPr="00F55B9E">
        <w:rPr>
          <w:sz w:val="22"/>
          <w:szCs w:val="22"/>
        </w:rPr>
        <w:t xml:space="preserve"> за </w:t>
      </w:r>
      <w:r w:rsidR="0004075E" w:rsidRPr="0004075E">
        <w:rPr>
          <w:sz w:val="22"/>
          <w:szCs w:val="22"/>
        </w:rPr>
        <w:t>05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702C46" w:rsidRPr="00702C46">
        <w:rPr>
          <w:sz w:val="22"/>
          <w:szCs w:val="22"/>
        </w:rPr>
        <w:t>2</w:t>
      </w:r>
      <w:r w:rsidR="0004075E" w:rsidRPr="0004075E">
        <w:rPr>
          <w:sz w:val="22"/>
          <w:szCs w:val="22"/>
        </w:rPr>
        <w:t>8</w:t>
      </w:r>
      <w:r w:rsidR="00EC4378" w:rsidRPr="00F55B9E">
        <w:rPr>
          <w:sz w:val="22"/>
          <w:szCs w:val="22"/>
        </w:rPr>
        <w:t>.0</w:t>
      </w:r>
      <w:r w:rsidR="00D80990" w:rsidRPr="00D80990">
        <w:rPr>
          <w:sz w:val="22"/>
          <w:szCs w:val="22"/>
        </w:rPr>
        <w:t>2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02C46" w:rsidRPr="00702C46">
        <w:rPr>
          <w:sz w:val="22"/>
          <w:szCs w:val="22"/>
        </w:rPr>
        <w:t>2</w:t>
      </w:r>
      <w:r w:rsidR="0004075E" w:rsidRPr="0004075E">
        <w:rPr>
          <w:sz w:val="22"/>
          <w:szCs w:val="22"/>
        </w:rPr>
        <w:t>6</w:t>
      </w:r>
      <w:r w:rsidR="00861465" w:rsidRPr="00F55B9E">
        <w:rPr>
          <w:sz w:val="22"/>
          <w:szCs w:val="22"/>
        </w:rPr>
        <w:t>-</w:t>
      </w:r>
      <w:r w:rsidR="00075BEC">
        <w:rPr>
          <w:sz w:val="22"/>
          <w:szCs w:val="22"/>
        </w:rPr>
        <w:t>2</w:t>
      </w:r>
      <w:r w:rsidR="0004075E" w:rsidRPr="0004075E">
        <w:rPr>
          <w:sz w:val="22"/>
          <w:szCs w:val="22"/>
        </w:rPr>
        <w:t>8</w:t>
      </w:r>
      <w:r w:rsidR="008F4B19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F55B9E">
        <w:rPr>
          <w:sz w:val="22"/>
          <w:szCs w:val="22"/>
        </w:rPr>
        <w:t xml:space="preserve"> 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04075E" w:rsidRPr="0004075E">
        <w:rPr>
          <w:sz w:val="22"/>
          <w:szCs w:val="22"/>
        </w:rPr>
        <w:t>0</w:t>
      </w:r>
      <w:r w:rsidR="00702C46" w:rsidRPr="00702C46">
        <w:rPr>
          <w:sz w:val="22"/>
          <w:szCs w:val="22"/>
        </w:rPr>
        <w:t>5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110).</w:t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23786C36" w:rsidR="00662A4B" w:rsidRPr="00662A4B" w:rsidRDefault="00D80990" w:rsidP="00F55B9E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DDC2AD5" wp14:editId="5613DDF7">
            <wp:extent cx="6334125" cy="6334125"/>
            <wp:effectExtent l="0" t="0" r="9525" b="9525"/>
            <wp:docPr id="1631494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94653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9F508" w14:textId="7FEE1451" w:rsidR="00461F8E" w:rsidRPr="00662A4B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48614FFD" w:rsidR="00EF3E1B" w:rsidRPr="00F55B9E" w:rsidRDefault="00EF3E1B" w:rsidP="00F55B9E">
      <w:pPr>
        <w:rPr>
          <w:rStyle w:val="Heading2Char"/>
          <w:sz w:val="22"/>
          <w:szCs w:val="22"/>
        </w:rPr>
      </w:pPr>
      <w:bookmarkStart w:id="48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4B3BDD" w:rsidRPr="00F55B9E">
        <w:rPr>
          <w:rStyle w:val="Heading2Char"/>
          <w:sz w:val="22"/>
          <w:szCs w:val="22"/>
        </w:rPr>
        <w:t>2</w:t>
      </w:r>
      <w:r w:rsidR="00FA4F18" w:rsidRPr="00FA4F18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FA4F18" w:rsidRPr="00FA4F18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8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</w:tr>
      <w:tr w:rsidR="00FA4F18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A7FBC73" w:rsidR="00FA4F18" w:rsidRPr="00FA4F18" w:rsidRDefault="00FA4F18" w:rsidP="00FA4F18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30404E5D" w:rsidR="00FA4F18" w:rsidRPr="00FA4F18" w:rsidRDefault="00FA4F18" w:rsidP="00FA4F18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C9AE55A" w:rsidR="00FA4F18" w:rsidRPr="00FA4F18" w:rsidRDefault="00FA4F18" w:rsidP="00FA4F18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EBCB8AD" w:rsidR="00FA4F18" w:rsidRPr="00FA4F18" w:rsidRDefault="00FA4F18" w:rsidP="00FA4F18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3464.7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304A790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311EF6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9F11F2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182ADA1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173.8</w:t>
            </w:r>
          </w:p>
        </w:tc>
      </w:tr>
      <w:tr w:rsidR="00FA4F18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4957A43B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50E2F77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354C438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27C7018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3038.9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2062ED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7DA5AC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6ED2CB8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62E244C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161.9</w:t>
            </w:r>
          </w:p>
        </w:tc>
      </w:tr>
      <w:tr w:rsidR="00FA4F18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5904B7FF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799E3BB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3CD1B0B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16A2FE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1562.8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7F3E3D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101408C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75C2A9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629A14F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133.6</w:t>
            </w:r>
          </w:p>
        </w:tc>
      </w:tr>
      <w:tr w:rsidR="00FA4F18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0B4C1508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3630194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0E9789C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651F73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57224A7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5DA9EF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5517325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60B4A89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123.3</w:t>
            </w:r>
          </w:p>
        </w:tc>
      </w:tr>
      <w:tr w:rsidR="00FA4F18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68DE8998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1F28E10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CF3533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6899E7F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7919A30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50A48BE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6B266D1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2FCE6A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120.9</w:t>
            </w:r>
          </w:p>
        </w:tc>
      </w:tr>
      <w:tr w:rsidR="00FA4F18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170068BB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777A763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B4F38E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F40495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A73E4CD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91D69D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1BB38D2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2123F41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92.5</w:t>
            </w:r>
          </w:p>
        </w:tc>
      </w:tr>
      <w:tr w:rsidR="00FA4F18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5B3D9827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3FC3534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0CBCB46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47AD473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02C3DA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0B06A65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42CAA0A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036269F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90.4</w:t>
            </w:r>
          </w:p>
        </w:tc>
      </w:tr>
      <w:tr w:rsidR="00FA4F18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30C2BBBC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1FB7899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D17C75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70E3BAE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20BF64E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A23B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0E5235D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0E357B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039A0955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78.9</w:t>
            </w:r>
          </w:p>
        </w:tc>
      </w:tr>
      <w:tr w:rsidR="00FA4F18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107EC5CF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7FED258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ED0831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36F425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676.5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EEA061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35E6C71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5E860195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14A69D4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76.3</w:t>
            </w:r>
          </w:p>
        </w:tc>
      </w:tr>
      <w:tr w:rsidR="00FA4F18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DCB291F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6991149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320AF7A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2147A16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202DF34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BBEC83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2B5FCF7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1C97A1A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72.5</w:t>
            </w:r>
          </w:p>
        </w:tc>
      </w:tr>
      <w:tr w:rsidR="00FA4F18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6EEB3267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363F323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3978EA9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1D83829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36C916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6455825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4CBFF44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D67EDF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72.1</w:t>
            </w:r>
          </w:p>
        </w:tc>
      </w:tr>
      <w:tr w:rsidR="00FA4F18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7554B38D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38E613D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B2D3E7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7D4A718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352.9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050E8E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51D566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A55F73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5CBE29E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69.2</w:t>
            </w:r>
          </w:p>
        </w:tc>
      </w:tr>
      <w:tr w:rsidR="00FA4F18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12F6B578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4A11E6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5412BBE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102A481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340.0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C9CE84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2448725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2960D6F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2F81C8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67.5</w:t>
            </w:r>
          </w:p>
        </w:tc>
      </w:tr>
      <w:tr w:rsidR="00FA4F18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876FD4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58C9F41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54F1A6C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B9BD98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6C1CE03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4499DEA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49C7E4A5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2A8A029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67.1</w:t>
            </w:r>
          </w:p>
        </w:tc>
      </w:tr>
      <w:tr w:rsidR="00FA4F18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F1D55AD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D0A7E6D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4265BB6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41D2726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311.0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6E5BEFE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54DCE9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6F975AA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26B8723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64.5</w:t>
            </w:r>
          </w:p>
        </w:tc>
      </w:tr>
      <w:tr w:rsidR="00FA4F18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59020F01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759282A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6404D0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F12A07D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297.6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304A345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5F19DD8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0A8AA04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1B9697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62.9</w:t>
            </w:r>
          </w:p>
        </w:tc>
      </w:tr>
      <w:tr w:rsidR="00FA4F18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7E726721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31EA0C8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786E2D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10A0E9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11E1748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0B6E0DA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2D6A5AFD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55E1568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62.6</w:t>
            </w:r>
          </w:p>
        </w:tc>
      </w:tr>
      <w:tr w:rsidR="00FA4F18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2AD78153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2EB5867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14CCEB4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661A1C6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220.9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BED891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550C12B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009D86D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01A3676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62.3</w:t>
            </w:r>
          </w:p>
        </w:tc>
      </w:tr>
      <w:tr w:rsidR="00FA4F18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289139A0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024233F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28C5AAD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0F5E537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60BA21B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595567A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30869BC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4FA2F94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57.7</w:t>
            </w:r>
          </w:p>
        </w:tc>
      </w:tr>
      <w:tr w:rsidR="00FA4F18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10F8C35F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6BCC08E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74C257B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74C71BB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3A43166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3ABF4AE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7AA5A4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3D577E5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44.6</w:t>
            </w:r>
          </w:p>
        </w:tc>
      </w:tr>
      <w:tr w:rsidR="00FA4F18" w:rsidRPr="00320C0C" w14:paraId="75870E0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8A3919" w14:textId="5932C4AA" w:rsidR="00FA4F18" w:rsidRPr="00FA4F18" w:rsidRDefault="00FA4F18" w:rsidP="00FA4F18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BD2502" w14:textId="0BAF9397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41AF04" w14:textId="69BDB58F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8E41EDF" w14:textId="2DEB2783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194.6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811281" w14:textId="609689D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AF88E6" w14:textId="0A3242A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23B593" w14:textId="4534338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F9A6F7" w14:textId="7EA9654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43.8</w:t>
            </w:r>
          </w:p>
        </w:tc>
      </w:tr>
      <w:tr w:rsidR="00FA4F18" w:rsidRPr="00320C0C" w14:paraId="76A77C2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4D0A3B" w14:textId="12521A11" w:rsidR="00FA4F18" w:rsidRPr="00FA4F18" w:rsidRDefault="00FA4F18" w:rsidP="00FA4F18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18E3035" w14:textId="72BEBF70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DC32A0" w14:textId="1AC30D8C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8F0801" w14:textId="47EB7007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191.3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32ED12" w14:textId="777777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BDBC28" w14:textId="777777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E82498" w14:textId="777777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D0C1CC" w14:textId="777777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34D6A508" w:rsidR="00890448" w:rsidRPr="00FA4F1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467024" w:rsidRPr="00FA4F18">
        <w:rPr>
          <w:b/>
          <w:bCs/>
          <w:color w:val="FF0000"/>
          <w:sz w:val="22"/>
          <w:szCs w:val="22"/>
        </w:rPr>
        <w:t>1</w:t>
      </w:r>
      <w:r w:rsidR="00FA4F18" w:rsidRPr="00FA4F18">
        <w:rPr>
          <w:b/>
          <w:bCs/>
          <w:color w:val="FF0000"/>
          <w:sz w:val="22"/>
          <w:szCs w:val="22"/>
        </w:rPr>
        <w:t>9222</w:t>
      </w:r>
      <w:r w:rsidR="00467024" w:rsidRPr="00FA4F18">
        <w:rPr>
          <w:color w:val="FF0000"/>
          <w:sz w:val="22"/>
          <w:szCs w:val="22"/>
        </w:rPr>
        <w:t xml:space="preserve"> </w:t>
      </w:r>
      <w:r w:rsidR="00467024" w:rsidRPr="00FA4F18">
        <w:rPr>
          <w:sz w:val="22"/>
          <w:szCs w:val="22"/>
        </w:rPr>
        <w:t>(</w:t>
      </w:r>
      <w:r w:rsidR="00702C46" w:rsidRPr="00FA4F18">
        <w:rPr>
          <w:sz w:val="22"/>
          <w:szCs w:val="22"/>
        </w:rPr>
        <w:t>23</w:t>
      </w:r>
      <w:r w:rsidR="00467024" w:rsidRPr="00FA4F18">
        <w:rPr>
          <w:sz w:val="22"/>
          <w:szCs w:val="22"/>
        </w:rPr>
        <w:t>/</w:t>
      </w:r>
      <w:r w:rsidR="00702C46" w:rsidRPr="00FA4F18">
        <w:rPr>
          <w:sz w:val="22"/>
          <w:szCs w:val="22"/>
        </w:rPr>
        <w:t>01</w:t>
      </w:r>
      <w:r w:rsidR="00467024" w:rsidRPr="00FA4F18">
        <w:rPr>
          <w:sz w:val="22"/>
          <w:szCs w:val="22"/>
        </w:rPr>
        <w:t>/202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467024" w:rsidRPr="00FA4F18">
        <w:rPr>
          <w:b/>
          <w:bCs/>
          <w:sz w:val="22"/>
          <w:szCs w:val="22"/>
        </w:rPr>
        <w:t>)</w:t>
      </w:r>
      <w:r w:rsidRPr="00FA4F18">
        <w:rPr>
          <w:color w:val="FF0000"/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428B7EBA" w:rsidR="00EF3E1B" w:rsidRPr="00F55B9E" w:rsidRDefault="00EF3E1B" w:rsidP="00F55B9E">
      <w:pPr>
        <w:rPr>
          <w:sz w:val="22"/>
          <w:szCs w:val="22"/>
        </w:rPr>
      </w:pPr>
      <w:bookmarkStart w:id="49" w:name="__RefHeading__27_2136340665"/>
      <w:bookmarkStart w:id="50" w:name="_Toc189058623"/>
      <w:bookmarkEnd w:id="49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50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моря Космонавтов, Содружества, Моусона),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6DA83D8C" w:rsidR="00EF3E1B" w:rsidRPr="00F50DC5" w:rsidRDefault="00EF3E1B" w:rsidP="00EF3E1B">
      <w:pPr>
        <w:pStyle w:val="Heading2"/>
        <w:ind w:left="39" w:firstLine="20"/>
      </w:pPr>
      <w:bookmarkStart w:id="51" w:name="_Toc189058624"/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51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DF8BD43" w14:textId="36F9558A" w:rsidR="00721413" w:rsidRPr="00306275" w:rsidRDefault="006B4560" w:rsidP="00FA4F18">
      <w:pPr>
        <w:jc w:val="both"/>
        <w:rPr>
          <w:rFonts w:ascii="Arial" w:hAnsi="Arial"/>
          <w:sz w:val="22"/>
          <w:szCs w:val="22"/>
        </w:rPr>
      </w:pPr>
      <w:bookmarkStart w:id="52" w:name="__RefHeading__31_2136340665"/>
      <w:bookmarkStart w:id="53" w:name="_Toc189058625"/>
      <w:bookmarkEnd w:id="5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3"/>
      <w:r w:rsidR="0017129D" w:rsidRPr="00F55B9E">
        <w:rPr>
          <w:rFonts w:ascii="Arial" w:hAnsi="Arial"/>
          <w:sz w:val="22"/>
          <w:szCs w:val="22"/>
        </w:rPr>
        <w:t xml:space="preserve"> </w:t>
      </w:r>
    </w:p>
    <w:p w14:paraId="1C4921B2" w14:textId="77777777" w:rsidR="0004075E" w:rsidRPr="007C2630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075E" w14:paraId="7FA5991E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3C9E733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B7F99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DEF47E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4075E" w14:paraId="5D017819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0EF002F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ADB8E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9A8E1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49057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6326D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D57E3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8C13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F9AA7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0D22E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4075E" w14:paraId="738C530A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1C69320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03.02-02.03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B1BD7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E6687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704341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D0D1E8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17B16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BD19D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95269C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F71FD1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-734.8</w:t>
            </w:r>
          </w:p>
        </w:tc>
      </w:tr>
      <w:tr w:rsidR="0004075E" w14:paraId="468D00D3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695A96B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552D3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B49A69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4522F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21BD13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5F603C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FBD1EF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B1AC7F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33428E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</w:tr>
      <w:tr w:rsidR="0004075E" w14:paraId="150F945E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2A65842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8CB74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FB4C0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5E5B2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99D21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BDCF0F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D44A5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FF51BF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EFE421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-813.6</w:t>
            </w:r>
          </w:p>
        </w:tc>
      </w:tr>
      <w:tr w:rsidR="0004075E" w14:paraId="58F1E2D9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11BB8D7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2F450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790BB8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C35F51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2C9F97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30C51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C5C8F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E7D1B0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640A74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</w:tr>
    </w:tbl>
    <w:p w14:paraId="52988F73" w14:textId="77777777" w:rsidR="0004075E" w:rsidRPr="007C2630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075E" w14:paraId="51DBC74B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41C408D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9406A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1D1349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4075E" w14:paraId="2439DFB9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77796FC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C2D70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BEF87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4DA79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25F7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4059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47F4C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87797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4AF8D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4075E" w14:paraId="607BFE32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5B4880D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03.02-02.03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83A0A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6293D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8E073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A78D11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DBB798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1F03C9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E0E706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0BA314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-260.2</w:t>
            </w:r>
          </w:p>
        </w:tc>
      </w:tr>
      <w:tr w:rsidR="0004075E" w14:paraId="35586AE1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0FD3AC6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89453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30C3AB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F408D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EC3B5E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AE25F7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36400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503AB9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E9CC89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</w:tr>
      <w:tr w:rsidR="0004075E" w14:paraId="0DA4F84A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1C08FBA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ABEFB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173CF5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8A4CCE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B177D2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4E65DE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A6C06E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30FA13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F69AFF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-302.2</w:t>
            </w:r>
          </w:p>
        </w:tc>
      </w:tr>
      <w:tr w:rsidR="0004075E" w14:paraId="71D3D430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0CD5E59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D54F8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58FC69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D8001E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894CAC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4F5128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929DF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F82EA5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225997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</w:tr>
    </w:tbl>
    <w:p w14:paraId="66802993" w14:textId="77777777" w:rsidR="0004075E" w:rsidRPr="007C2630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075E" w14:paraId="26864396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5DC7DB3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31E5F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050CAF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4075E" w14:paraId="3099B412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07DBA8A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E1323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4FEF8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5B4F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C18D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F0961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B9CDF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20252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3DEC2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4075E" w14:paraId="5B4D9A59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139DD27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03.02-02.03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A09E8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EDDBA9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0B498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ECE8A9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67323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9BD417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24500B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1FA018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</w:tr>
      <w:tr w:rsidR="0004075E" w14:paraId="1C592D13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4B273C2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3C36C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0E657C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7FCD3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8AD5AA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339846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59423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F0F354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B3DE04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</w:tr>
      <w:tr w:rsidR="0004075E" w14:paraId="40E9820D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242301D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0ADAC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77717D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98B9F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7E29FA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1D4624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8C9B1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FE5362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D1A666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-120.8</w:t>
            </w:r>
          </w:p>
        </w:tc>
      </w:tr>
      <w:tr w:rsidR="0004075E" w14:paraId="59026B64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592F153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4EFAA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F21682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56443C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45E75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286BDF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F2928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9AEEAD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C3222B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</w:tr>
    </w:tbl>
    <w:p w14:paraId="4CDEB5C4" w14:textId="77777777" w:rsidR="0004075E" w:rsidRPr="007C2630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075E" w14:paraId="6D8D2DC7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16F00EB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71A5F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CF9285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4075E" w14:paraId="649E3448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5C22108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E0A77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846DD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75EDF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375DB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43EA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B382F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B383A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CECD1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4075E" w14:paraId="61430C3F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24489AF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03.02-02.03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6D529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063D6D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6F5EE2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97C73C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33F68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4673A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D8EC05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E34E64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-386.8</w:t>
            </w:r>
          </w:p>
        </w:tc>
      </w:tr>
      <w:tr w:rsidR="0004075E" w14:paraId="3F331CDB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6439B66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16C43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723A10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2A479D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A16AC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486A6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7E50B2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EA6D98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7B2B25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</w:tr>
      <w:tr w:rsidR="0004075E" w14:paraId="310EBA0B" w14:textId="77777777" w:rsidTr="00674E22">
        <w:tc>
          <w:tcPr>
            <w:tcW w:w="1400" w:type="dxa"/>
            <w:vMerge w:val="restart"/>
            <w:shd w:val="clear" w:color="auto" w:fill="auto"/>
            <w:vAlign w:val="center"/>
          </w:tcPr>
          <w:p w14:paraId="26E6E57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FE9D6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E9BD67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1406B7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2736B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2C103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537492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ABCEC4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282B37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-390.6</w:t>
            </w:r>
          </w:p>
        </w:tc>
      </w:tr>
      <w:tr w:rsidR="0004075E" w14:paraId="3385903C" w14:textId="77777777" w:rsidTr="00674E22">
        <w:tc>
          <w:tcPr>
            <w:tcW w:w="1400" w:type="dxa"/>
            <w:vMerge/>
            <w:shd w:val="clear" w:color="auto" w:fill="auto"/>
            <w:vAlign w:val="center"/>
          </w:tcPr>
          <w:p w14:paraId="1D04026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DCEB0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32566B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A3B03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26AA65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63C965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320654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2987CD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4BA1A9" w14:textId="77777777" w:rsidR="0004075E" w:rsidRPr="007C2630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</w:tr>
    </w:tbl>
    <w:p w14:paraId="196A9B93" w14:textId="77777777" w:rsidR="00FA4F18" w:rsidRPr="00FA4F18" w:rsidRDefault="00FA4F18" w:rsidP="00FA4F18">
      <w:pPr>
        <w:jc w:val="both"/>
        <w:rPr>
          <w:rStyle w:val="Heading2Char"/>
          <w:sz w:val="20"/>
          <w:szCs w:val="22"/>
          <w:lang w:val="en-US"/>
        </w:rPr>
      </w:pPr>
    </w:p>
    <w:p w14:paraId="261B1E6A" w14:textId="4495E61A" w:rsidR="00826881" w:rsidRPr="00F55B9E" w:rsidRDefault="00826881" w:rsidP="00F55B9E">
      <w:pPr>
        <w:jc w:val="both"/>
        <w:rPr>
          <w:sz w:val="22"/>
          <w:szCs w:val="22"/>
        </w:rPr>
      </w:pPr>
      <w:bookmarkStart w:id="54" w:name="_Toc189058626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Экстремальные значения ледовитости для Южного океана и 3 меридиональных секторов</w:t>
      </w:r>
      <w:bookmarkEnd w:id="54"/>
      <w:r w:rsidRPr="00F55B9E">
        <w:rPr>
          <w:sz w:val="22"/>
          <w:szCs w:val="22"/>
        </w:rPr>
        <w:t xml:space="preserve"> за текущий 7-дневный интервал</w:t>
      </w:r>
    </w:p>
    <w:p w14:paraId="1B6EBCB0" w14:textId="77777777" w:rsidR="0004075E" w:rsidRPr="007C2630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075E" w14:paraId="43BB00EC" w14:textId="77777777" w:rsidTr="00674E22">
        <w:tc>
          <w:tcPr>
            <w:tcW w:w="1600" w:type="dxa"/>
            <w:shd w:val="clear" w:color="auto" w:fill="auto"/>
            <w:vAlign w:val="center"/>
          </w:tcPr>
          <w:p w14:paraId="02496F2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39DC0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BA962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1ECA4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41FE0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075E" w14:paraId="5639BDF7" w14:textId="77777777" w:rsidTr="00674E22">
        <w:tc>
          <w:tcPr>
            <w:tcW w:w="1600" w:type="dxa"/>
            <w:shd w:val="clear" w:color="auto" w:fill="auto"/>
            <w:vAlign w:val="center"/>
          </w:tcPr>
          <w:p w14:paraId="781F484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24D73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1819.6</w:t>
            </w:r>
          </w:p>
          <w:p w14:paraId="1761F3F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D9E69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4118.4</w:t>
            </w:r>
          </w:p>
          <w:p w14:paraId="796ED7E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5CF46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1A1F9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2850.7</w:t>
            </w:r>
          </w:p>
        </w:tc>
      </w:tr>
    </w:tbl>
    <w:p w14:paraId="003980BB" w14:textId="77777777" w:rsidR="0004075E" w:rsidRPr="007C2630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075E" w14:paraId="298B6763" w14:textId="77777777" w:rsidTr="00674E22">
        <w:tc>
          <w:tcPr>
            <w:tcW w:w="1600" w:type="dxa"/>
            <w:shd w:val="clear" w:color="auto" w:fill="auto"/>
            <w:vAlign w:val="center"/>
          </w:tcPr>
          <w:p w14:paraId="390C2AC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D2BC0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848B0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D6324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53CA7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075E" w14:paraId="73C3E57F" w14:textId="77777777" w:rsidTr="00674E22">
        <w:tc>
          <w:tcPr>
            <w:tcW w:w="1600" w:type="dxa"/>
            <w:shd w:val="clear" w:color="auto" w:fill="auto"/>
            <w:vAlign w:val="center"/>
          </w:tcPr>
          <w:p w14:paraId="640A1C3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E9CE6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783.1</w:t>
            </w:r>
          </w:p>
          <w:p w14:paraId="0EA171B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94107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2204.5</w:t>
            </w:r>
          </w:p>
          <w:p w14:paraId="654935D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A28BC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D9775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1255.8</w:t>
            </w:r>
          </w:p>
        </w:tc>
      </w:tr>
    </w:tbl>
    <w:p w14:paraId="3D482F60" w14:textId="77777777" w:rsidR="0004075E" w:rsidRPr="007C2630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075E" w14:paraId="01F84CC7" w14:textId="77777777" w:rsidTr="00674E22">
        <w:tc>
          <w:tcPr>
            <w:tcW w:w="1600" w:type="dxa"/>
            <w:shd w:val="clear" w:color="auto" w:fill="auto"/>
            <w:vAlign w:val="center"/>
          </w:tcPr>
          <w:p w14:paraId="154E41A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38897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FE7B1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C5DC2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9ABAA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075E" w14:paraId="68BB6177" w14:textId="77777777" w:rsidTr="00674E22">
        <w:tc>
          <w:tcPr>
            <w:tcW w:w="1600" w:type="dxa"/>
            <w:shd w:val="clear" w:color="auto" w:fill="auto"/>
            <w:vAlign w:val="center"/>
          </w:tcPr>
          <w:p w14:paraId="2DA61E2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E05A7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14:paraId="31FABDC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503B0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  <w:p w14:paraId="4FF4BE4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33874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D9631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371.6</w:t>
            </w:r>
          </w:p>
        </w:tc>
      </w:tr>
    </w:tbl>
    <w:p w14:paraId="7796F296" w14:textId="77777777" w:rsidR="0004075E" w:rsidRPr="007C2630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075E" w14:paraId="20B49000" w14:textId="77777777" w:rsidTr="00674E22">
        <w:tc>
          <w:tcPr>
            <w:tcW w:w="1600" w:type="dxa"/>
            <w:shd w:val="clear" w:color="auto" w:fill="auto"/>
            <w:vAlign w:val="center"/>
          </w:tcPr>
          <w:p w14:paraId="74E56BF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6BA5C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C4261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F6869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9726B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075E" w14:paraId="01CA29F5" w14:textId="77777777" w:rsidTr="00674E22">
        <w:tc>
          <w:tcPr>
            <w:tcW w:w="1600" w:type="dxa"/>
            <w:shd w:val="clear" w:color="auto" w:fill="auto"/>
            <w:vAlign w:val="center"/>
          </w:tcPr>
          <w:p w14:paraId="4A0503E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24.02-02.03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74703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416.9</w:t>
            </w:r>
          </w:p>
          <w:p w14:paraId="3701D50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557E3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1847.2</w:t>
            </w:r>
          </w:p>
          <w:p w14:paraId="56D7478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DF566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02001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1218.0</w:t>
            </w:r>
          </w:p>
        </w:tc>
      </w:tr>
    </w:tbl>
    <w:p w14:paraId="5C5C1BE1" w14:textId="456CC3BB" w:rsidR="00662A4B" w:rsidRPr="00B26240" w:rsidRDefault="00662A4B" w:rsidP="00662A4B">
      <w:pPr>
        <w:jc w:val="center"/>
        <w:rPr>
          <w:rFonts w:ascii="Arial" w:hAnsi="Arial" w:cs="Arial"/>
        </w:rPr>
      </w:pPr>
    </w:p>
    <w:p w14:paraId="43BFEF30" w14:textId="77777777" w:rsidR="00A76327" w:rsidRDefault="00A76327" w:rsidP="00A93453">
      <w:pPr>
        <w:jc w:val="both"/>
        <w:rPr>
          <w:rStyle w:val="Heading2Char"/>
          <w:sz w:val="20"/>
          <w:lang w:val="en-US"/>
        </w:rPr>
      </w:pPr>
    </w:p>
    <w:p w14:paraId="76EE0FE8" w14:textId="51F9C8BF" w:rsidR="00A93453" w:rsidRPr="007431A1" w:rsidRDefault="00A93453" w:rsidP="00A93453">
      <w:pPr>
        <w:jc w:val="both"/>
        <w:rPr>
          <w:sz w:val="22"/>
          <w:szCs w:val="22"/>
        </w:rPr>
      </w:pPr>
      <w:bookmarkStart w:id="55" w:name="_Toc189058627"/>
      <w:r w:rsidRPr="007431A1">
        <w:rPr>
          <w:rStyle w:val="Heading2Char"/>
          <w:sz w:val="22"/>
          <w:szCs w:val="22"/>
        </w:rPr>
        <w:t>Таблица 7 – Динамика изменения значений ледовитости по сравнению с предыдущей неделей для морей Южного океана</w:t>
      </w:r>
      <w:bookmarkEnd w:id="55"/>
      <w:r w:rsidRPr="007431A1">
        <w:rPr>
          <w:sz w:val="22"/>
          <w:szCs w:val="22"/>
        </w:rPr>
        <w:t xml:space="preserve"> за </w:t>
      </w:r>
      <w:r w:rsidR="0004075E" w:rsidRPr="0004075E">
        <w:rPr>
          <w:sz w:val="22"/>
          <w:szCs w:val="22"/>
        </w:rPr>
        <w:t>24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4F2987" w:rsidRPr="004F2987">
        <w:rPr>
          <w:sz w:val="22"/>
          <w:szCs w:val="22"/>
        </w:rPr>
        <w:t>2</w:t>
      </w:r>
      <w:r w:rsidRPr="007431A1">
        <w:rPr>
          <w:sz w:val="22"/>
          <w:szCs w:val="22"/>
        </w:rPr>
        <w:t xml:space="preserve"> – </w:t>
      </w:r>
      <w:r w:rsidR="0004075E" w:rsidRPr="0004075E">
        <w:rPr>
          <w:sz w:val="22"/>
          <w:szCs w:val="22"/>
        </w:rPr>
        <w:t>02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04075E" w14:paraId="6569B317" w14:textId="77777777" w:rsidTr="00345354">
        <w:tc>
          <w:tcPr>
            <w:tcW w:w="1555" w:type="dxa"/>
          </w:tcPr>
          <w:p w14:paraId="771FF6E0" w14:textId="77777777" w:rsidR="0004075E" w:rsidRDefault="0004075E" w:rsidP="00040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326FE552" w:rsidR="0004075E" w:rsidRPr="00AB7130" w:rsidRDefault="0004075E" w:rsidP="0004075E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2160" w:type="dxa"/>
          </w:tcPr>
          <w:p w14:paraId="0DFF4150" w14:textId="3D9E4A98" w:rsidR="0004075E" w:rsidRPr="001D6EA4" w:rsidRDefault="0004075E" w:rsidP="000407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2160" w:type="dxa"/>
          </w:tcPr>
          <w:p w14:paraId="14795AA7" w14:textId="39013BE7" w:rsidR="0004075E" w:rsidRPr="001D6EA4" w:rsidRDefault="0004075E" w:rsidP="000407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2160" w:type="dxa"/>
          </w:tcPr>
          <w:p w14:paraId="0E97822D" w14:textId="33E9710F" w:rsidR="0004075E" w:rsidRPr="001D6EA4" w:rsidRDefault="0004075E" w:rsidP="000407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</w:tr>
      <w:tr w:rsidR="0004075E" w14:paraId="7A3C0ED5" w14:textId="77777777" w:rsidTr="00345354">
        <w:tc>
          <w:tcPr>
            <w:tcW w:w="1555" w:type="dxa"/>
          </w:tcPr>
          <w:p w14:paraId="230862C8" w14:textId="77777777" w:rsidR="0004075E" w:rsidRDefault="0004075E" w:rsidP="00040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13C25BF0" w14:textId="34972AB5" w:rsidR="0004075E" w:rsidRPr="001D6EA4" w:rsidRDefault="0004075E" w:rsidP="000407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2160" w:type="dxa"/>
          </w:tcPr>
          <w:p w14:paraId="224DD264" w14:textId="231FFE95" w:rsidR="0004075E" w:rsidRPr="001D6EA4" w:rsidRDefault="0004075E" w:rsidP="000407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2160" w:type="dxa"/>
          </w:tcPr>
          <w:p w14:paraId="1E8D15C1" w14:textId="15124CCD" w:rsidR="0004075E" w:rsidRPr="001D6EA4" w:rsidRDefault="0004075E" w:rsidP="000407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2160" w:type="dxa"/>
          </w:tcPr>
          <w:p w14:paraId="25885545" w14:textId="2FFEE82C" w:rsidR="0004075E" w:rsidRPr="001D6EA4" w:rsidRDefault="0004075E" w:rsidP="000407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3"/>
          <w:headerReference w:type="default" r:id="rId84"/>
          <w:footerReference w:type="even" r:id="rId85"/>
          <w:footerReference w:type="default" r:id="rId86"/>
          <w:headerReference w:type="first" r:id="rId87"/>
          <w:footerReference w:type="first" r:id="rId88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6" w:name="__RefHeading__35_2136340665"/>
      <w:bookmarkEnd w:id="56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6CDBB8" w:rsidR="00EF3E1B" w:rsidRPr="007431A1" w:rsidRDefault="00EF3E1B" w:rsidP="007431A1">
      <w:pPr>
        <w:rPr>
          <w:sz w:val="22"/>
          <w:szCs w:val="22"/>
        </w:rPr>
      </w:pPr>
      <w:bookmarkStart w:id="57" w:name="_Toc189058628"/>
      <w:r w:rsidRPr="007431A1">
        <w:rPr>
          <w:rStyle w:val="Heading2Char"/>
          <w:sz w:val="22"/>
          <w:szCs w:val="22"/>
        </w:rPr>
        <w:t>Рисунок 9 – Ежедневные cглаженные окном 365 суток значения ледовитости (площади распространения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76CD8DD2" w:rsidR="00EF3E1B" w:rsidRPr="007431A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29"/>
      <w:r w:rsidRPr="007431A1">
        <w:rPr>
          <w:rStyle w:val="Heading2Char"/>
          <w:sz w:val="22"/>
          <w:szCs w:val="22"/>
        </w:rPr>
        <w:t>Рисунок 10 – Ежедневные cглаженные окном 365 суток значения приведенной ледовитости (площади морского льда) Арктики, Антарктики и Земли в целом</w:t>
      </w:r>
      <w:bookmarkEnd w:id="58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63FDDA9C" w:rsidR="00E34987" w:rsidRPr="007431A1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2"/>
          <w:szCs w:val="22"/>
        </w:rPr>
      </w:pPr>
      <w:bookmarkStart w:id="59" w:name="_Toc189058630"/>
      <w:r w:rsidRPr="007431A1">
        <w:rPr>
          <w:rStyle w:val="Heading2Char"/>
          <w:sz w:val="22"/>
          <w:szCs w:val="22"/>
        </w:rPr>
        <w:t>Рисунок 11 – Ежедневные cглаженные окном 365 суток значения средней общей сплоченности Арктики и Антарктики</w:t>
      </w:r>
      <w:bookmarkEnd w:id="59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Pr="007431A1">
        <w:rPr>
          <w:sz w:val="22"/>
          <w:szCs w:val="22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60" w:name="_Toc18905863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60"/>
    </w:p>
    <w:p w14:paraId="4C83EF38" w14:textId="0AA1255F" w:rsidR="007F014D" w:rsidRPr="007431A1" w:rsidRDefault="007F014D" w:rsidP="007431A1">
      <w:pPr>
        <w:rPr>
          <w:sz w:val="22"/>
          <w:szCs w:val="22"/>
        </w:rPr>
      </w:pPr>
      <w:bookmarkStart w:id="61" w:name="__RefHeading__37_2136340665"/>
      <w:bookmarkStart w:id="62" w:name="_Toc189058632"/>
      <w:bookmarkEnd w:id="61"/>
      <w:r w:rsidRPr="007431A1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7431A1">
        <w:rPr>
          <w:rStyle w:val="Heading2Char"/>
          <w:sz w:val="22"/>
          <w:szCs w:val="22"/>
        </w:rPr>
        <w:t>и Южной полярных областей</w:t>
      </w:r>
      <w:r w:rsidRPr="007431A1">
        <w:rPr>
          <w:rStyle w:val="Heading2Char"/>
          <w:sz w:val="22"/>
          <w:szCs w:val="22"/>
        </w:rPr>
        <w:t xml:space="preserve"> и её отдельных акваторий</w:t>
      </w:r>
      <w:bookmarkEnd w:id="62"/>
      <w:r w:rsidRPr="007431A1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, алгоритм </w:t>
      </w:r>
      <w:r w:rsidRPr="007431A1">
        <w:rPr>
          <w:sz w:val="22"/>
          <w:szCs w:val="22"/>
          <w:lang w:val="en-US"/>
        </w:rPr>
        <w:t>NASATEAM</w:t>
      </w:r>
      <w:r w:rsidRPr="007431A1">
        <w:rPr>
          <w:sz w:val="22"/>
          <w:szCs w:val="22"/>
        </w:rPr>
        <w:t xml:space="preserve"> за период 1978-20</w:t>
      </w:r>
      <w:r w:rsidR="003E76E1" w:rsidRPr="007431A1">
        <w:rPr>
          <w:sz w:val="22"/>
          <w:szCs w:val="22"/>
        </w:rPr>
        <w:t>24</w:t>
      </w:r>
      <w:r w:rsidRPr="007431A1">
        <w:rPr>
          <w:sz w:val="22"/>
          <w:szCs w:val="22"/>
        </w:rPr>
        <w:t xml:space="preserve"> гг.</w:t>
      </w:r>
    </w:p>
    <w:p w14:paraId="47A7BD58" w14:textId="77777777" w:rsidR="0004075E" w:rsidRPr="00AE171E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24.02-02.03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4075E" w14:paraId="56B72A57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0917C2F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A064E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74D1CC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4561D8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4075E" w14:paraId="6180C836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4BE0403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0B89E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B6C85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0DF5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5D53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278E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5E7E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F420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57CC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BDFF38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98E156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AD6D87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F3B503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075E" w14:paraId="5D166973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248D99F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590E4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54FF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9D44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28DC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6C6A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055C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6A7D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22EC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F8BD2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14083.9</w:t>
            </w:r>
          </w:p>
          <w:p w14:paraId="0F7CE0C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C8E05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6952D7C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2C97E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CD468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15411.2</w:t>
            </w:r>
          </w:p>
        </w:tc>
      </w:tr>
      <w:tr w:rsidR="0004075E" w14:paraId="66915CC5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3FD84F8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6F8CF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80A06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7394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C73A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D2C2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48CD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C13C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FCD4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A2ECA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5E27B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26C8A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EDD1A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106DB6E6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71A0CEA0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23C0E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BD2E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6CD3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BCD5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2317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0836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E5A8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4429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4B684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2700.6</w:t>
            </w:r>
          </w:p>
          <w:p w14:paraId="58EB77E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62CCA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4701.2</w:t>
            </w:r>
          </w:p>
          <w:p w14:paraId="5551FB4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22DAF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372AB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3569.1</w:t>
            </w:r>
          </w:p>
        </w:tc>
      </w:tr>
      <w:tr w:rsidR="0004075E" w14:paraId="608EBA29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5C0E4CE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AA02D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3C4E7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B334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BE56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D088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DB21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4C32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EFFD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B8B03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4C3BA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98D55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3E92B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3BBA063E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5E88AEA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A03A5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C06D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FF02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DC86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E4AB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5683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C952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293F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64522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30B0D56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F7701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5194DC0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C8F98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1A018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758.9</w:t>
            </w:r>
          </w:p>
        </w:tc>
      </w:tr>
      <w:tr w:rsidR="0004075E" w14:paraId="1F9782D5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6A8E3CC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BEB0B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8DC06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A451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98D3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BA5F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9C70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5EF8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3C60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117B5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B4E52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C73C3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5DF54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0B9C7DB1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1282EE4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FC363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9CC8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929D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8120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84AF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1D1C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ABC7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C884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44F95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248.4</w:t>
            </w:r>
          </w:p>
          <w:p w14:paraId="341E478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AA3C5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1191.9</w:t>
            </w:r>
          </w:p>
          <w:p w14:paraId="05D8AD1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75380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F2405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694.5</w:t>
            </w:r>
          </w:p>
        </w:tc>
      </w:tr>
      <w:tr w:rsidR="0004075E" w14:paraId="19801D87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0D8EA87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E1F42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5FB5C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EB0E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5343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0A82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EC08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B9F0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1AA8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482A6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907D9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2E527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1F2FF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4E6E98D8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62F9953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DD47C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7620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7897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28B6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AC61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E186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AFC2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89B8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E302F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698.3</w:t>
            </w:r>
          </w:p>
          <w:p w14:paraId="4FF6EDF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14FEC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37E88B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4F69F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A1C77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04075E" w14:paraId="11C22F0B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03EA645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176D1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BFDF6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A04B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32D2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8211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B173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7B13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56E7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8B473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36B74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21290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2EF6E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7E5ED21D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619384E6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5E457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BE53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6042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9AEA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DF16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36AE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9731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027C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528D2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4392.9</w:t>
            </w:r>
          </w:p>
          <w:p w14:paraId="41FEE4A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974E7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5439.7</w:t>
            </w:r>
          </w:p>
          <w:p w14:paraId="49AAC72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A6464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E222D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4976.9</w:t>
            </w:r>
          </w:p>
        </w:tc>
      </w:tr>
      <w:tr w:rsidR="0004075E" w14:paraId="6579FBB7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16AF9E1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50D1F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93C30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CC1C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29C8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C9BF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875A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550C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860A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F073E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9C511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DEF0B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C45EE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00F0C00B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13BA8AF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726E1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636F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71D4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C446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9020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0966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598B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FCAD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76773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4C79D1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E36DB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7F54CA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8A01C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72ECB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04075E" w14:paraId="4EDC7693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2F040E0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9A3C6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0CA41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0900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3205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B4B8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CF87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4F48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6A0B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3037A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D35A0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31BB5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EE1D0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200F63DC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7ABDC7D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A9105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40C0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F4EF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68BA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7E7E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91E6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F3A5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D0F6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35353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334670E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66B23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ED0202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6E642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04892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4075E" w14:paraId="39AA4848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0976A09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FBF7D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5F6F9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892B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1BD1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0EFA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7C08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0C39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D6B6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BF051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32608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ADE9F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F4A6A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375791DF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54A3D67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68353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DE3C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84BF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73A8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DAAF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539C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62B8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1EEF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5A38E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589.4</w:t>
            </w:r>
          </w:p>
          <w:p w14:paraId="7F46ADD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8817E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109CA1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99BD2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FA45E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04075E" w14:paraId="1E8E5377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3583D64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C0397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692B4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DFA3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5DFE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AC64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48DD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2766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52C9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EBF77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8177E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E2CE4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10A4C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7D3F34C2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5524C8A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32B95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DE09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D65C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77A1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3673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AD4C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1106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E6DD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F7F28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185.0</w:t>
            </w:r>
          </w:p>
          <w:p w14:paraId="5420B5D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ED79F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1019.8</w:t>
            </w:r>
          </w:p>
          <w:p w14:paraId="026C9F5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28D52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86BE4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701.8</w:t>
            </w:r>
          </w:p>
        </w:tc>
      </w:tr>
      <w:tr w:rsidR="0004075E" w14:paraId="31349925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7CD7FDC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3056C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7CBCE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873E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3AB1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7EF2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E2B1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80A9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B18A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5D715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D1288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0CF02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65031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49428D65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49E3E9B9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8A2A6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9CD9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0223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CAEE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FC75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F172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7A54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D8A6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62C4C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6118.3</w:t>
            </w:r>
          </w:p>
          <w:p w14:paraId="4D23741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29448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7289.4</w:t>
            </w:r>
          </w:p>
          <w:p w14:paraId="1E362B3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2567E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0ED65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6693.3</w:t>
            </w:r>
          </w:p>
        </w:tc>
      </w:tr>
      <w:tr w:rsidR="0004075E" w14:paraId="1E680324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19372CD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C0031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43015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72FC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203C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87CA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300C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305D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4516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3330F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EA19B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E9853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A8022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430F298F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174D358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0C21E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DD09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9299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D912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62C0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4F95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E59C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79CD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F87A5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47AF33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D2408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C016A6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5CE86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4DC87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04075E" w14:paraId="0BDB0B37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37BA279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8ECA5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F6363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9B89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A401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9425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1EB5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EB1F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D20A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3A5FB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75C58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2840D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4C155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621DFFC1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6D49EC5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FC714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2F9D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6FA9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8D5D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F6DA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F228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D1E3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CF72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E25E7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824.7</w:t>
            </w:r>
          </w:p>
          <w:p w14:paraId="774F107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385EA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094256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6AC59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2C0DE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04075E" w14:paraId="107D74C2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33E968B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638AB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CCDAC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1F7C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AA3C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A862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A479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A0EA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0F47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500E6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44E7E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8126A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B525F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2F416F64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37F4E0A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5B975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A170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1943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0292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7539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DEDC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8520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E87F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D2F0E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102.9</w:t>
            </w:r>
          </w:p>
          <w:p w14:paraId="5F700C5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96DB5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14:paraId="7E6A9CF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144DD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FB7EE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320.2</w:t>
            </w:r>
          </w:p>
        </w:tc>
      </w:tr>
      <w:tr w:rsidR="0004075E" w14:paraId="07D36726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7C5B1DA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8C7C3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85EB7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7623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FA92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8260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8194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FD71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AB28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6052A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4F36D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F6D69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92BFC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11D090FB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5428BEF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3329B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3B0A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D2E2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0FB3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3484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87B9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A721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7266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79460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298.0</w:t>
            </w:r>
          </w:p>
          <w:p w14:paraId="627FC00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F6855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707.1</w:t>
            </w:r>
          </w:p>
          <w:p w14:paraId="6166284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25200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4AE21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479.4</w:t>
            </w:r>
          </w:p>
        </w:tc>
      </w:tr>
      <w:tr w:rsidR="0004075E" w14:paraId="44FBF416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0956B3F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43E3B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832E5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63B3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A850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DFB1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5846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468D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6AD4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22CEA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5F475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40D0E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9B619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257C639B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10CFD11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95958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5658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3F86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E637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A74F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706E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14C9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5552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0016B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1188.2</w:t>
            </w:r>
          </w:p>
          <w:p w14:paraId="6D73BBF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FE3AD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323EA6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E42FE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0EC3D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04075E" w14:paraId="4837348F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3005E9E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EA3BE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08B44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8096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D0AC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28E9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60A9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0BF0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D8BF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B0734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443D9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FCBEC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2F8CB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8E81C35" w14:textId="77777777" w:rsidR="0004075E" w:rsidRPr="00AE171E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03.02-02.03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4075E" w14:paraId="56AA7A79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4B8ED0F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F3073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668BC5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B0F57D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4075E" w14:paraId="458B9B78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65294ED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C29AF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C0088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3837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88D4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0DD9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1F35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1831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EB01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7E65F1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BDB9F9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3857B2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2D3771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075E" w14:paraId="25D10F16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17D831B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F7511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F51A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D1DA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79EA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D763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CA26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FFAE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9387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47670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13635.0</w:t>
            </w:r>
          </w:p>
          <w:p w14:paraId="6448237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84DD8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0A343DD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35563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15159.0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39788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15219.4</w:t>
            </w:r>
          </w:p>
        </w:tc>
      </w:tr>
      <w:tr w:rsidR="0004075E" w14:paraId="0D190E74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603C7C2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73069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D060F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5A21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8914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9C50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889E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EBC5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BCDD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83829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35FFD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A5009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15B6F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36310A61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154C4120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6B18F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9288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56FE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1EF9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1606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D170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8604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322C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E9AD4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2652.4</w:t>
            </w:r>
          </w:p>
          <w:p w14:paraId="30A8F16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41E53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670459C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F53AD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DEA37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3529.1</w:t>
            </w:r>
          </w:p>
        </w:tc>
      </w:tr>
      <w:tr w:rsidR="0004075E" w14:paraId="5216B5D4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12680D6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D6B39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B4377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FBB8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8E1F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25B2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F186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89E6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0E37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62A86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E3CB3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F8D02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5759A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2D1716E1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4C4A6A4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DBB44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EFDA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4BF0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29DC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BDAE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969D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E577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E3B7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9BDF6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10D7565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17A66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1657F87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E2C8E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4285E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740.0</w:t>
            </w:r>
          </w:p>
        </w:tc>
      </w:tr>
      <w:tr w:rsidR="0004075E" w14:paraId="56CCA65E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69D57F2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7C6EC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B1F60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80D1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AD4B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F548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9EBD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AB26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A5AC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F963D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77863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63FF4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4471C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6A661C6E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0417594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C8358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991B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8235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0EF9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3462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7DE2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3362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1F6F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6B8E4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003D6CF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8B1F3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2739841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8DE31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4DB6A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693.3</w:t>
            </w:r>
          </w:p>
        </w:tc>
      </w:tr>
      <w:tr w:rsidR="0004075E" w14:paraId="673C91E9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6A5DA56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9EC9B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AD49E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8BCE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45E5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3D05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CCEA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FF0B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1C05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3BD3B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37049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B7727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AF0AC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36C07C2E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19B684E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14F23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D54E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F778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9BD8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7C59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3455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8B3A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1410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493D5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14:paraId="44C3974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8FB37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9E3F3C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0C118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0A3C8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04075E" w14:paraId="25EB6A4F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1168BD9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3E0B4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431F7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C254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EDBF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9CEB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C854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2724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6D42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D5A52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2D797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9ADD0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1EDC0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48F00D73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535A1EE8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608BB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BBDD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FF32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0ACB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D9D4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76F4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3EEE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FCE2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A5AD8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4273.8</w:t>
            </w:r>
          </w:p>
          <w:p w14:paraId="33FDEBD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4D062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5439.7</w:t>
            </w:r>
          </w:p>
          <w:p w14:paraId="38F29DE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9F76B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990F6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4908.0</w:t>
            </w:r>
          </w:p>
        </w:tc>
      </w:tr>
      <w:tr w:rsidR="0004075E" w14:paraId="1750B94F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3C40CF5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6013C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E38FD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1D6B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6F96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9E26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FF71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70D7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D4FF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F1DBF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8FC0B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DFD76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56B45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5C5838E3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0EE1C76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AC24C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C602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295C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9080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5BD5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ED4A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00CA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1B57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FC41F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457AA9F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D76CC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C741AE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38F44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FEF70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04075E" w14:paraId="11611EEF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3F8B38D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10DB9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C5D66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EE20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1A0E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7660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23B1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2AB3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E409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6150E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6A6D0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E5E36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5217A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65A33089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55EC671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3B433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E130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CFE6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7E5B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3AD5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CB33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37CE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B677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1BEC0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1D3ADF8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9DF1D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452CC7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7B070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C8DBC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4075E" w14:paraId="4E488125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4089E52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295D9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F841D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1F89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9C65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BC90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B28C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8D02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580C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A9C5E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1B166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381AB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6553B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0F0EC6EA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4E8F4C1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6724E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EEF1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6D19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298D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D6E8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7155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A05E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0D58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8C132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14:paraId="0AC69B3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3DC96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D652DC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99A9E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16A6E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04075E" w14:paraId="3D739979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44F1B94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5EA4F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EAE04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B1A7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3788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30A4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E846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A8D9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6540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91CA7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11D75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7E9B0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0DB8B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5E86FE6D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16D386C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E5851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06BB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0746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EDDC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FCC6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1577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57E7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0ABD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1C209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173.3</w:t>
            </w:r>
          </w:p>
          <w:p w14:paraId="541ABBA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9F145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1019.8</w:t>
            </w:r>
          </w:p>
          <w:p w14:paraId="11DB6F4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488FF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C7F82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688.8</w:t>
            </w:r>
          </w:p>
        </w:tc>
      </w:tr>
      <w:tr w:rsidR="0004075E" w14:paraId="5D9F1C0D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7BDB7FC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C1C98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5C86B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942C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3581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5FEC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C158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1970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CDFD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93CFD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9A10D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8449B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0BD96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6C500B97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3C04194E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4BA57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7C82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67F0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3D08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3086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751C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A30C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D9C6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9512A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6012.9</w:t>
            </w:r>
          </w:p>
          <w:p w14:paraId="35FA3DC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21E23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1AEF9A9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0B5BF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D2FD6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6662.7</w:t>
            </w:r>
          </w:p>
        </w:tc>
      </w:tr>
      <w:tr w:rsidR="0004075E" w14:paraId="4B94F480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55D9A26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374D4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9BDE0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09DF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8B8D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8CFA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3EE1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11AA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86B0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AE0CC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2C50E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29AE3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0DB2E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5D717C6F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2C74AF5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77521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5A3C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A196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DA97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BD9E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272C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A985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3C74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5FED8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4528BAA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8E35C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8B1A5E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355E0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64788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04075E" w14:paraId="48FD2FA1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65BF858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72E97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72FDA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ABD7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3ACE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C69D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4393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4A97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6C91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4D8FC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90F0D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7499D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3E7AE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679AA7AC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3419132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01571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74B4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08E0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69B3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D1E3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CF56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0418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E6CD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8393E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  <w:p w14:paraId="70CD1C1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BB9A2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3150D4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AA369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FD906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04075E" w14:paraId="5FF44B0C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331F57E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7C6B1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2575A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02E4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C887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B8D3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4CD2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FDD5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B099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5C3F3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F2453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567B8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CE433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77252B4D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39EFF78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F8E78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6802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E4F4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40FD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F812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B29F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585F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0B55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8979F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68.3</w:t>
            </w:r>
          </w:p>
          <w:p w14:paraId="6118A46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684C6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14:paraId="0146DED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E06B8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8ABA9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312.0</w:t>
            </w:r>
          </w:p>
        </w:tc>
      </w:tr>
      <w:tr w:rsidR="0004075E" w14:paraId="037D9130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67FB157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73770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AA50F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0CC2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4C56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5634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E350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4CA5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28CE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14169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B474C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EFE34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EF32D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0D9995AE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03378B5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E89B1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1793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46A5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FA88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1FE1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E971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7578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5876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89089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295.5</w:t>
            </w:r>
          </w:p>
          <w:p w14:paraId="001C228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64CD4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  <w:p w14:paraId="00235CB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A94E8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3717D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460.4</w:t>
            </w:r>
          </w:p>
        </w:tc>
      </w:tr>
      <w:tr w:rsidR="0004075E" w14:paraId="750313D7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580FE52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D6610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5455C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B9B3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E8AB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C3A0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A736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95ED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7B7F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E96D7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19A6A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1A490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6F6F0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662FF367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121D171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0AB9A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1D4C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D83B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3784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B48F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BE70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ADE9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9578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1F199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14:paraId="3C25063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6BBEA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77DC44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DF362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2D3AA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04075E" w14:paraId="658DA49F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5899B55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CEE5A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4C4A9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5B14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E124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138A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7B50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90E0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C3B1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C4010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68466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60D31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8F5A7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3B0A966" w14:textId="77777777" w:rsidR="0004075E" w:rsidRDefault="0004075E" w:rsidP="0004075E">
      <w:pPr>
        <w:jc w:val="center"/>
        <w:rPr>
          <w:rFonts w:ascii="Arial" w:hAnsi="Arial" w:cs="Arial"/>
        </w:rPr>
      </w:pPr>
    </w:p>
    <w:p w14:paraId="26D6DCF1" w14:textId="77777777" w:rsidR="0004075E" w:rsidRDefault="0004075E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5F16678" w14:textId="4B5F6C9F" w:rsidR="0004075E" w:rsidRPr="00AE171E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24.02-02.03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4075E" w14:paraId="5F176A0B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18F4C2F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E9430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FBBF75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90DBCF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4075E" w14:paraId="7F311571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204C186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50797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517CF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4C1D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C227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37AF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104A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BAFD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4AD2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873B54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9FDD47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9CC75C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3CF350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075E" w14:paraId="6DE31FF1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1910851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CE92B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EEAF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7FA7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F814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EDAB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A074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63CB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3C6A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98681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1819.6</w:t>
            </w:r>
          </w:p>
          <w:p w14:paraId="6CDDB3A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433A6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4118.4</w:t>
            </w:r>
          </w:p>
          <w:p w14:paraId="7E248F1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92EB2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542A2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2850.7</w:t>
            </w:r>
          </w:p>
        </w:tc>
      </w:tr>
      <w:tr w:rsidR="0004075E" w14:paraId="1881F117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3D4D5CB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EA64D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2B8B2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7665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CD58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8FE1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905B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DD27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0F36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F6A92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C35AB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7BDE6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0FA03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68A5C018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4C0ABF0B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4FF1F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2A34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F32D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D22B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A89F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AE84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E8E3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2AF5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ACA06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783.1</w:t>
            </w:r>
          </w:p>
          <w:p w14:paraId="2291569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B2F4C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2204.5</w:t>
            </w:r>
          </w:p>
          <w:p w14:paraId="3864888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D6528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29A4D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1255.8</w:t>
            </w:r>
          </w:p>
        </w:tc>
      </w:tr>
      <w:tr w:rsidR="0004075E" w14:paraId="19865663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39C7397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F3DDB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8DE01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AC30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9846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8D2C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B366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3991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3CDC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C9683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B0C13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F0C80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3669D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37A115AF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51ACD72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C7B09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D6EA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A337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5246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1C0B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BACD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175B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DB24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ECAAC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770.0</w:t>
            </w:r>
          </w:p>
          <w:p w14:paraId="7D615AF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EC273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1724.3</w:t>
            </w:r>
          </w:p>
          <w:p w14:paraId="70A9A00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6D231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E79DE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1097.8</w:t>
            </w:r>
          </w:p>
        </w:tc>
      </w:tr>
      <w:tr w:rsidR="0004075E" w14:paraId="6FB78859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39C9BCF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62C97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D69DA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A48C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7274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B9E7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B583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3B15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7000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A96AB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6F6AE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6444B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AD919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115BB151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6EF6C29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93988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F817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730F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F239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43A5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F963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3928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A16B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2769F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818F4A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6DC4C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626.5</w:t>
            </w:r>
          </w:p>
          <w:p w14:paraId="6E226BD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9012B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2BAB6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138.4</w:t>
            </w:r>
          </w:p>
        </w:tc>
      </w:tr>
      <w:tr w:rsidR="0004075E" w14:paraId="6688657A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05AE1F8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FD6E1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754A9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B3B5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0C3E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7AD4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FB0D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03AD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D306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D7B0F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ACFF1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C3363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04283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690AC88A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19A9F7CD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943E5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7E19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6968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A959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A5B3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A02C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9762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71C5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C75C2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14:paraId="2727D5A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3C676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  <w:p w14:paraId="2E58687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AC429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8499B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371.6</w:t>
            </w:r>
          </w:p>
        </w:tc>
      </w:tr>
      <w:tr w:rsidR="0004075E" w14:paraId="7279862C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5DBC510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7CDC1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14762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5DCE3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7A9C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95C2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0759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B271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8BC3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FA19D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BD66D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1EAF2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333B5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0F77B19E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3B1D3DF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DE3F6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37875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10E1F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7B180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14740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75497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505BE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9F82D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52D25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11.2</w:t>
            </w:r>
          </w:p>
          <w:p w14:paraId="3E5CB82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10F0B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182.9</w:t>
            </w:r>
          </w:p>
          <w:p w14:paraId="52EF200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AB8E7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847B3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74.8</w:t>
            </w:r>
          </w:p>
        </w:tc>
      </w:tr>
      <w:tr w:rsidR="0004075E" w14:paraId="48A59E95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7DE5BC8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7FA2B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918478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3C889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0FA8C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8B158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82069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032C2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83BC7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EA328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A090A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DB027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FA128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122EA108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14C1964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AF7EC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EA535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495BA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0F89A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E2BDA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50011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07D04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8F16C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52968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196567C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4BE42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278.1</w:t>
            </w:r>
          </w:p>
          <w:p w14:paraId="147BE33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C7856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566A0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61.1</w:t>
            </w:r>
          </w:p>
        </w:tc>
      </w:tr>
      <w:tr w:rsidR="0004075E" w14:paraId="2A1F1F88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21E4678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63912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C4AECE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2F7AB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42500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C4E95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FA550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5B938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F53F1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93F9A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DE336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658EF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2A703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1FF00AA4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0709776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37745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68B4B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A6861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32A8E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450D7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E3E58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A81B8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F622F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1685F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90.7</w:t>
            </w:r>
          </w:p>
          <w:p w14:paraId="581DDC8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A1D65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524.9</w:t>
            </w:r>
          </w:p>
          <w:p w14:paraId="37A804B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C8F2A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11261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224.2</w:t>
            </w:r>
          </w:p>
        </w:tc>
      </w:tr>
      <w:tr w:rsidR="0004075E" w14:paraId="655787AA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56D502D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DA634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1F2942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E7EA1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C9C11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BE6C8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15FBF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2FB1A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7F0AF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E9340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7EC5B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72F18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A8231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5DFD2BFC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69FC8243" w14:textId="77777777" w:rsidR="0004075E" w:rsidRPr="003E3627" w:rsidRDefault="0004075E" w:rsidP="00674E2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1E27B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5ABF5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2BD1B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D8C3F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A4C1E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6DEDB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06E18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C7659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24EFD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416.9</w:t>
            </w:r>
          </w:p>
          <w:p w14:paraId="3A11540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D1A3B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1847.2</w:t>
            </w:r>
          </w:p>
          <w:p w14:paraId="1682005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53DC2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328AA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1218.0</w:t>
            </w:r>
          </w:p>
        </w:tc>
      </w:tr>
      <w:tr w:rsidR="0004075E" w14:paraId="729E9F5B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548D592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A241F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C9E39E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E0F66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17E37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3ECBB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D9961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1D0BE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1CCD6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BBEFF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F2508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8AE9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1F161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1AC0B71F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4A5458C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DE815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5BA09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E984D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5A22E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BA13E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59BE5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A67E7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0B5E0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FE2B9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263.3</w:t>
            </w:r>
          </w:p>
          <w:p w14:paraId="26DC0CB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DF901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1700.5</w:t>
            </w:r>
          </w:p>
          <w:p w14:paraId="35A74EC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86A16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EBD11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1003.5</w:t>
            </w:r>
          </w:p>
        </w:tc>
      </w:tr>
      <w:tr w:rsidR="0004075E" w14:paraId="4C06818F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6E3DE55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944CF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5889A6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585D0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B549B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98232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4815E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3DEBF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518EF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BA509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B3249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8FD6B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2C780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619393F4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30A527F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F9E59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AF0E1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7EC10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7F342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C15D3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E1A3E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18726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AB9B6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A34D1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10.8</w:t>
            </w:r>
          </w:p>
          <w:p w14:paraId="34D13A4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B4B3B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478.6</w:t>
            </w:r>
          </w:p>
          <w:p w14:paraId="045F671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02E7F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8A16A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155.4</w:t>
            </w:r>
          </w:p>
        </w:tc>
      </w:tr>
      <w:tr w:rsidR="0004075E" w14:paraId="0CACE47B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759FD39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84A9B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706A89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3F06C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B3362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EE968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CF41A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D6FF3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C8356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D74DB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CD264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42E9A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0AA6C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E72C143" w14:textId="77777777" w:rsidR="0004075E" w:rsidRDefault="0004075E" w:rsidP="0004075E">
      <w:pPr>
        <w:jc w:val="center"/>
        <w:rPr>
          <w:rFonts w:ascii="Arial" w:hAnsi="Arial" w:cs="Arial"/>
        </w:rPr>
      </w:pPr>
    </w:p>
    <w:p w14:paraId="5DD7CE23" w14:textId="77777777" w:rsidR="0004075E" w:rsidRDefault="0004075E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FC60166" w14:textId="136D2958" w:rsidR="0004075E" w:rsidRPr="00AE171E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03.02-02.03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4075E" w14:paraId="0D3028EE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4A30812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D823A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BDD10D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ADAF68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4075E" w14:paraId="553FCD5E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0B9EF96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D3583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ECD1E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CAE1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F337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588C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C6D7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14DB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F689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69CD73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F8B80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5B827E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4E08AF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075E" w14:paraId="3D6C50BB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0BB66C5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67DDC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3619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409D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96B9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189C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0404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FF17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E2E4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F141E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1776.9</w:t>
            </w:r>
          </w:p>
          <w:p w14:paraId="7B7A80B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A94DC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4399.1</w:t>
            </w:r>
          </w:p>
          <w:p w14:paraId="6B1A1FB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3F877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3C03D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2919.5</w:t>
            </w:r>
          </w:p>
        </w:tc>
      </w:tr>
      <w:tr w:rsidR="0004075E" w14:paraId="077F7202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7F61F90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9CC09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9447E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8336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9BEC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7CA0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D64A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C124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6B21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FB1D4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A02A5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84AF1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3CA47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225494F3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3F457059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F3D3F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73EB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E9F3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FEB6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6E57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E33F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D537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6EA6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FBF91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008FC89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10002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2423.8</w:t>
            </w:r>
          </w:p>
          <w:p w14:paraId="2BE3DA0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30F4E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314C9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1234.9</w:t>
            </w:r>
          </w:p>
        </w:tc>
      </w:tr>
      <w:tr w:rsidR="0004075E" w14:paraId="62075BFE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21E3026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E0C26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8EA2B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604C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2112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8A3F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70750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02D9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246DD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F53E9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6DEF9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8CF5B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BBCF2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67E3034F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4F61020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97AFD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0C6A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1094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E775B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5DA96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FA87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0019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964C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8B1FB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14:paraId="5D4CCD5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6EF6A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1735.3</w:t>
            </w:r>
          </w:p>
          <w:p w14:paraId="49F908E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D88F5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00DB1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1088.8</w:t>
            </w:r>
          </w:p>
        </w:tc>
      </w:tr>
      <w:tr w:rsidR="0004075E" w14:paraId="307F7023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0B02DFB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4E410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21B4E9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622CA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1788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A728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9169C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54FE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6A2F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B7907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2ED75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06F1F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7DDC7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1A044F0B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23FDBD5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5494A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7CEC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417F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7FB4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FB48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C66F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62097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D1B8E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A6FED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28BAE5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ABFB7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714.7</w:t>
            </w:r>
          </w:p>
          <w:p w14:paraId="77DB2FD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C63D1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2379C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139.9</w:t>
            </w:r>
          </w:p>
        </w:tc>
      </w:tr>
      <w:tr w:rsidR="0004075E" w14:paraId="4ABB51E4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32591AD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6836C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0B17E2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028E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DB355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58B0F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4ADB8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93B91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F0DB4" w14:textId="77777777" w:rsidR="0004075E" w:rsidRPr="00AE171E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CD9F0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5B04C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D3C87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BF876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0E8D81B4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0F4163E2" w14:textId="77777777" w:rsidR="0004075E" w:rsidRPr="003E3627" w:rsidRDefault="0004075E" w:rsidP="00674E2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A1969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AEF42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966A2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31C69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5AD88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EF587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DFB96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95E2A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2E65B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4B0041F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F08F8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890.2</w:t>
            </w:r>
          </w:p>
          <w:p w14:paraId="1EBE26B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E05F6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B89DE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419.5</w:t>
            </w:r>
          </w:p>
        </w:tc>
      </w:tr>
      <w:tr w:rsidR="0004075E" w14:paraId="6A10E2AC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65B59C5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3CDB6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B8DD2C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9BF05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21217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CA5B7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E4183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404E0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BC763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5CFBC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33E0D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44EF3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99244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473E52AF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24D4D38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C2A86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21A4E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7FB5B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27D71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33868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7DE40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60973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57690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3260D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11.2</w:t>
            </w:r>
          </w:p>
          <w:p w14:paraId="51B9A22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8E4C5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192.3</w:t>
            </w:r>
          </w:p>
          <w:p w14:paraId="4312A85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D05D6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9B3B4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96.2</w:t>
            </w:r>
          </w:p>
        </w:tc>
      </w:tr>
      <w:tr w:rsidR="0004075E" w14:paraId="61887A61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3CF6E47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A7310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1088D3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DD1BC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3CCEB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95959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5561D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58BDF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3D515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E2761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DA67E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D06D7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05688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29B14A8F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4BCBCBE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5B4A7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5A63B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6F2D6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EC791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AFEFD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4E64F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43998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24E57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D43C7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541F96E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ED5D0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321.9</w:t>
            </w:r>
          </w:p>
          <w:p w14:paraId="5F15F2F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15B98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7B4FC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71.3</w:t>
            </w:r>
          </w:p>
        </w:tc>
      </w:tr>
      <w:tr w:rsidR="0004075E" w14:paraId="52C2125F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118616A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20FD0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98045B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BF8D8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62B97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337BE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E3F79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601CA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F6D62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1441F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34444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2C289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1D152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18626427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7A47BB1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E1A03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B9094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6659E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52ECD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11E20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D9F8D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E8352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0A2E0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8558A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90.7</w:t>
            </w:r>
          </w:p>
          <w:p w14:paraId="54A70F2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FC469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564.1</w:t>
            </w:r>
          </w:p>
          <w:p w14:paraId="142E0F3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0B69F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ECAAD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245.4</w:t>
            </w:r>
          </w:p>
        </w:tc>
      </w:tr>
      <w:tr w:rsidR="0004075E" w14:paraId="137AEC60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11A8FD8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137B0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6300CC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282BA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DF3A3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8746D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76CFD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CF543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9CC87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C831E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305DF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9192C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B922D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419EB7B5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6DCAD6EC" w14:textId="77777777" w:rsidR="0004075E" w:rsidRPr="003E3627" w:rsidRDefault="0004075E" w:rsidP="00674E2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A4077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FDB51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D7FE8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093B7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FA24F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26778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85E55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7ABDB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08ED9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416.9</w:t>
            </w:r>
          </w:p>
          <w:p w14:paraId="1690800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8C0D7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1937.7</w:t>
            </w:r>
          </w:p>
          <w:p w14:paraId="57EC88C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484D9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D5EAD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1243.0</w:t>
            </w:r>
          </w:p>
        </w:tc>
      </w:tr>
      <w:tr w:rsidR="0004075E" w14:paraId="2035776A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00FA7BC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6BB07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5E05B9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E6188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0A653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9AB2C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89BD7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F4D51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5D778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97F58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B31B3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27679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BDF38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4BB2E87E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3E32D56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31BD9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31648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AAC7D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7F348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CC9A6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0E3DC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240D1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D8039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2CCC9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5CB0C9E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3EFDC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1700.5</w:t>
            </w:r>
          </w:p>
          <w:p w14:paraId="5C9AD17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6202E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16B88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971.6</w:t>
            </w:r>
          </w:p>
        </w:tc>
      </w:tr>
      <w:tr w:rsidR="0004075E" w14:paraId="5DF06A97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298DF98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A9612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0174E7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EAA4B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7DA23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830DB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7079E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C0BDE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02AD3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97BF2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8C7D6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B4A50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2BBCA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4C0C8BC9" w14:textId="77777777" w:rsidTr="00674E22">
        <w:tc>
          <w:tcPr>
            <w:tcW w:w="1840" w:type="dxa"/>
            <w:vMerge w:val="restart"/>
            <w:shd w:val="clear" w:color="auto" w:fill="auto"/>
            <w:vAlign w:val="center"/>
          </w:tcPr>
          <w:p w14:paraId="6B36179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33FBE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3DD75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393BD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7A961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9C169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DA473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A984F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1E1F1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F5D33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10.8</w:t>
            </w:r>
          </w:p>
          <w:p w14:paraId="6DB39CF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9AC43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545.5</w:t>
            </w:r>
          </w:p>
          <w:p w14:paraId="326578D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D8F52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4152A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210.7</w:t>
            </w:r>
          </w:p>
        </w:tc>
      </w:tr>
      <w:tr w:rsidR="0004075E" w14:paraId="19EDE710" w14:textId="77777777" w:rsidTr="00674E22">
        <w:tc>
          <w:tcPr>
            <w:tcW w:w="1840" w:type="dxa"/>
            <w:vMerge/>
            <w:shd w:val="clear" w:color="auto" w:fill="auto"/>
            <w:vAlign w:val="center"/>
          </w:tcPr>
          <w:p w14:paraId="185B83E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E0CFC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8FAD02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CE38A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21FB8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78F9C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D5599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9A738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10AFB" w14:textId="77777777" w:rsidR="0004075E" w:rsidRPr="003E3627" w:rsidRDefault="0004075E" w:rsidP="00674E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2EE79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76A23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39A0B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D8A2E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222FAB2" w14:textId="176B9B36" w:rsidR="00037ADD" w:rsidRDefault="00037ADD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05C22D52" w14:textId="77777777" w:rsidR="0004075E" w:rsidRPr="0004075E" w:rsidRDefault="0004075E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92"/>
          <w:headerReference w:type="default" r:id="rId93"/>
          <w:footerReference w:type="even" r:id="rId94"/>
          <w:footerReference w:type="default" r:id="rId95"/>
          <w:headerReference w:type="first" r:id="rId96"/>
          <w:footerReference w:type="first" r:id="rId97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7431A1" w:rsidRDefault="006B4560" w:rsidP="007431A1">
      <w:pPr>
        <w:rPr>
          <w:sz w:val="22"/>
          <w:szCs w:val="22"/>
        </w:rPr>
      </w:pPr>
      <w:bookmarkStart w:id="63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3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42CC0AC3" w14:textId="77777777" w:rsidR="0004075E" w:rsidRPr="00AE171E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24.02-02.03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4075E" w14:paraId="38175C04" w14:textId="77777777" w:rsidTr="00674E22">
        <w:tc>
          <w:tcPr>
            <w:tcW w:w="1160" w:type="dxa"/>
            <w:shd w:val="clear" w:color="auto" w:fill="auto"/>
          </w:tcPr>
          <w:p w14:paraId="28C5BBF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C81C5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4BF3FEE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A8616A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5206D8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4075E" w14:paraId="5D6865FA" w14:textId="77777777" w:rsidTr="00674E22">
        <w:tc>
          <w:tcPr>
            <w:tcW w:w="1160" w:type="dxa"/>
            <w:shd w:val="clear" w:color="auto" w:fill="auto"/>
          </w:tcPr>
          <w:p w14:paraId="7331DC3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ADA3738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2160" w:type="dxa"/>
            <w:shd w:val="clear" w:color="auto" w:fill="auto"/>
          </w:tcPr>
          <w:p w14:paraId="00854853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-255.0</w:t>
            </w:r>
          </w:p>
        </w:tc>
        <w:tc>
          <w:tcPr>
            <w:tcW w:w="2160" w:type="dxa"/>
            <w:shd w:val="clear" w:color="auto" w:fill="auto"/>
          </w:tcPr>
          <w:p w14:paraId="143437A0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2160" w:type="dxa"/>
            <w:shd w:val="clear" w:color="auto" w:fill="auto"/>
          </w:tcPr>
          <w:p w14:paraId="3246B3B1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</w:tr>
      <w:tr w:rsidR="0004075E" w14:paraId="7415240C" w14:textId="77777777" w:rsidTr="00674E22">
        <w:tc>
          <w:tcPr>
            <w:tcW w:w="1160" w:type="dxa"/>
            <w:shd w:val="clear" w:color="auto" w:fill="auto"/>
          </w:tcPr>
          <w:p w14:paraId="091D13C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B8BB2DF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2160" w:type="dxa"/>
            <w:shd w:val="clear" w:color="auto" w:fill="auto"/>
          </w:tcPr>
          <w:p w14:paraId="7959F418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2160" w:type="dxa"/>
            <w:shd w:val="clear" w:color="auto" w:fill="auto"/>
          </w:tcPr>
          <w:p w14:paraId="0AF629D1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2160" w:type="dxa"/>
            <w:shd w:val="clear" w:color="auto" w:fill="auto"/>
          </w:tcPr>
          <w:p w14:paraId="20AEFC63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</w:tr>
    </w:tbl>
    <w:p w14:paraId="6A14E880" w14:textId="77777777" w:rsidR="0004075E" w:rsidRPr="00AE171E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24.02-02.03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4075E" w14:paraId="281FC997" w14:textId="77777777" w:rsidTr="00674E22">
        <w:tc>
          <w:tcPr>
            <w:tcW w:w="1160" w:type="dxa"/>
            <w:shd w:val="clear" w:color="auto" w:fill="auto"/>
          </w:tcPr>
          <w:p w14:paraId="3F28785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E9DE63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5A95BDC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3D9F119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A7225C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4075E" w14:paraId="55EA9458" w14:textId="77777777" w:rsidTr="00674E22">
        <w:tc>
          <w:tcPr>
            <w:tcW w:w="1160" w:type="dxa"/>
            <w:shd w:val="clear" w:color="auto" w:fill="auto"/>
          </w:tcPr>
          <w:p w14:paraId="6685633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63C527B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73350B2D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113.2</w:t>
            </w:r>
          </w:p>
        </w:tc>
        <w:tc>
          <w:tcPr>
            <w:tcW w:w="2160" w:type="dxa"/>
            <w:shd w:val="clear" w:color="auto" w:fill="auto"/>
          </w:tcPr>
          <w:p w14:paraId="54FABD06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2327CCD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04075E" w14:paraId="3E25A984" w14:textId="77777777" w:rsidTr="00674E22">
        <w:tc>
          <w:tcPr>
            <w:tcW w:w="1160" w:type="dxa"/>
            <w:shd w:val="clear" w:color="auto" w:fill="auto"/>
          </w:tcPr>
          <w:p w14:paraId="2349E5F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506E63A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4BB2832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2160" w:type="dxa"/>
            <w:shd w:val="clear" w:color="auto" w:fill="auto"/>
          </w:tcPr>
          <w:p w14:paraId="2B01D9EF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1128284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5E50332" w14:textId="77777777" w:rsidR="0004075E" w:rsidRPr="00AE171E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24.02-02.03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4075E" w14:paraId="17FF37C0" w14:textId="77777777" w:rsidTr="00674E22">
        <w:tc>
          <w:tcPr>
            <w:tcW w:w="1160" w:type="dxa"/>
            <w:shd w:val="clear" w:color="auto" w:fill="auto"/>
          </w:tcPr>
          <w:p w14:paraId="7DB87D1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9A3B2B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80C354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763D47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2BDB52A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4075E" w14:paraId="51D69BFB" w14:textId="77777777" w:rsidTr="00674E22">
        <w:tc>
          <w:tcPr>
            <w:tcW w:w="1160" w:type="dxa"/>
            <w:shd w:val="clear" w:color="auto" w:fill="auto"/>
          </w:tcPr>
          <w:p w14:paraId="350A7B1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E221AD7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D6CAE5B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2160" w:type="dxa"/>
            <w:shd w:val="clear" w:color="auto" w:fill="auto"/>
          </w:tcPr>
          <w:p w14:paraId="3D69A376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2160" w:type="dxa"/>
            <w:shd w:val="clear" w:color="auto" w:fill="auto"/>
          </w:tcPr>
          <w:p w14:paraId="18B0CDDF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04075E" w14:paraId="2DAB6CB9" w14:textId="77777777" w:rsidTr="00674E22">
        <w:tc>
          <w:tcPr>
            <w:tcW w:w="1160" w:type="dxa"/>
            <w:shd w:val="clear" w:color="auto" w:fill="auto"/>
          </w:tcPr>
          <w:p w14:paraId="312AE053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4EC9875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3A1A536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2160" w:type="dxa"/>
            <w:shd w:val="clear" w:color="auto" w:fill="auto"/>
          </w:tcPr>
          <w:p w14:paraId="3B4BC0E4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2160" w:type="dxa"/>
            <w:shd w:val="clear" w:color="auto" w:fill="auto"/>
          </w:tcPr>
          <w:p w14:paraId="6433AE1D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476B50C" w14:textId="77777777" w:rsidR="0004075E" w:rsidRPr="00AE171E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24.02-02.03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4075E" w14:paraId="165B2B3B" w14:textId="77777777" w:rsidTr="00674E22">
        <w:tc>
          <w:tcPr>
            <w:tcW w:w="1160" w:type="dxa"/>
            <w:shd w:val="clear" w:color="auto" w:fill="auto"/>
          </w:tcPr>
          <w:p w14:paraId="790C5DE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A7B713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1CB3F0A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E22FE3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F7E965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4075E" w14:paraId="03568C56" w14:textId="77777777" w:rsidTr="00674E22">
        <w:tc>
          <w:tcPr>
            <w:tcW w:w="1160" w:type="dxa"/>
            <w:shd w:val="clear" w:color="auto" w:fill="auto"/>
          </w:tcPr>
          <w:p w14:paraId="429627D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58224F1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3CCFE4E1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2160" w:type="dxa"/>
            <w:shd w:val="clear" w:color="auto" w:fill="auto"/>
          </w:tcPr>
          <w:p w14:paraId="0E8C4F7A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2160" w:type="dxa"/>
            <w:shd w:val="clear" w:color="auto" w:fill="auto"/>
          </w:tcPr>
          <w:p w14:paraId="37D1B697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04075E" w14:paraId="3372B825" w14:textId="77777777" w:rsidTr="00674E22">
        <w:tc>
          <w:tcPr>
            <w:tcW w:w="1160" w:type="dxa"/>
            <w:shd w:val="clear" w:color="auto" w:fill="auto"/>
          </w:tcPr>
          <w:p w14:paraId="2A526BAD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6F99AAC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0AF959F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2160" w:type="dxa"/>
            <w:shd w:val="clear" w:color="auto" w:fill="auto"/>
          </w:tcPr>
          <w:p w14:paraId="0B0BC623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2160" w:type="dxa"/>
            <w:shd w:val="clear" w:color="auto" w:fill="auto"/>
          </w:tcPr>
          <w:p w14:paraId="5DBCEA3B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530F2DB2" w14:textId="77777777" w:rsidR="0004075E" w:rsidRPr="00AE171E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24.02-02.03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4075E" w14:paraId="5FA66426" w14:textId="77777777" w:rsidTr="00674E22">
        <w:tc>
          <w:tcPr>
            <w:tcW w:w="1160" w:type="dxa"/>
            <w:shd w:val="clear" w:color="auto" w:fill="auto"/>
          </w:tcPr>
          <w:p w14:paraId="0858DFB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48BC92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1B083D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BBE51BB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F523420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4075E" w14:paraId="233C57F3" w14:textId="77777777" w:rsidTr="00674E22">
        <w:tc>
          <w:tcPr>
            <w:tcW w:w="1160" w:type="dxa"/>
            <w:shd w:val="clear" w:color="auto" w:fill="auto"/>
          </w:tcPr>
          <w:p w14:paraId="0D5CEC4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0E258C2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2160" w:type="dxa"/>
            <w:shd w:val="clear" w:color="auto" w:fill="auto"/>
          </w:tcPr>
          <w:p w14:paraId="4673DDF2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2160" w:type="dxa"/>
            <w:shd w:val="clear" w:color="auto" w:fill="auto"/>
          </w:tcPr>
          <w:p w14:paraId="66167417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2160" w:type="dxa"/>
            <w:shd w:val="clear" w:color="auto" w:fill="auto"/>
          </w:tcPr>
          <w:p w14:paraId="067074C5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</w:tr>
      <w:tr w:rsidR="0004075E" w14:paraId="11851AD3" w14:textId="77777777" w:rsidTr="00674E22">
        <w:tc>
          <w:tcPr>
            <w:tcW w:w="1160" w:type="dxa"/>
            <w:shd w:val="clear" w:color="auto" w:fill="auto"/>
          </w:tcPr>
          <w:p w14:paraId="5D06C976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86B98F1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2160" w:type="dxa"/>
            <w:shd w:val="clear" w:color="auto" w:fill="auto"/>
          </w:tcPr>
          <w:p w14:paraId="02D75708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2160" w:type="dxa"/>
            <w:shd w:val="clear" w:color="auto" w:fill="auto"/>
          </w:tcPr>
          <w:p w14:paraId="1A327C97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14:paraId="1DE2668E" w14:textId="77777777" w:rsidR="0004075E" w:rsidRPr="00AE171E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</w:tbl>
    <w:p w14:paraId="3A62BDD6" w14:textId="77777777" w:rsidR="0004075E" w:rsidRPr="00AE171E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24.02-02.03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4075E" w14:paraId="707542B2" w14:textId="77777777" w:rsidTr="00674E22">
        <w:tc>
          <w:tcPr>
            <w:tcW w:w="1160" w:type="dxa"/>
            <w:shd w:val="clear" w:color="auto" w:fill="auto"/>
          </w:tcPr>
          <w:p w14:paraId="7919828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2B128F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17D874A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7BBE98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EFA394E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04075E" w14:paraId="386EC237" w14:textId="77777777" w:rsidTr="00674E22">
        <w:tc>
          <w:tcPr>
            <w:tcW w:w="1160" w:type="dxa"/>
            <w:shd w:val="clear" w:color="auto" w:fill="auto"/>
          </w:tcPr>
          <w:p w14:paraId="5D8C8CF1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407D124" w14:textId="77777777" w:rsidR="0004075E" w:rsidRPr="003E3627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2160" w:type="dxa"/>
            <w:shd w:val="clear" w:color="auto" w:fill="auto"/>
          </w:tcPr>
          <w:p w14:paraId="6AEF38E1" w14:textId="77777777" w:rsidR="0004075E" w:rsidRPr="003E3627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2160" w:type="dxa"/>
            <w:shd w:val="clear" w:color="auto" w:fill="auto"/>
          </w:tcPr>
          <w:p w14:paraId="7665F1AB" w14:textId="77777777" w:rsidR="0004075E" w:rsidRPr="003E3627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14:paraId="3FF5168C" w14:textId="77777777" w:rsidR="0004075E" w:rsidRPr="003E3627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</w:tr>
      <w:tr w:rsidR="0004075E" w14:paraId="0F00E9C0" w14:textId="77777777" w:rsidTr="00674E22">
        <w:tc>
          <w:tcPr>
            <w:tcW w:w="1160" w:type="dxa"/>
            <w:shd w:val="clear" w:color="auto" w:fill="auto"/>
          </w:tcPr>
          <w:p w14:paraId="0C1D8B2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4702278" w14:textId="77777777" w:rsidR="0004075E" w:rsidRPr="003E3627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2160" w:type="dxa"/>
            <w:shd w:val="clear" w:color="auto" w:fill="auto"/>
          </w:tcPr>
          <w:p w14:paraId="3CE7447D" w14:textId="77777777" w:rsidR="0004075E" w:rsidRPr="003E3627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2160" w:type="dxa"/>
            <w:shd w:val="clear" w:color="auto" w:fill="auto"/>
          </w:tcPr>
          <w:p w14:paraId="0F3B42A9" w14:textId="77777777" w:rsidR="0004075E" w:rsidRPr="003E3627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6F78F94D" w14:textId="77777777" w:rsidR="0004075E" w:rsidRPr="003E3627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14:paraId="31141815" w14:textId="77777777" w:rsidR="0004075E" w:rsidRPr="00AE171E" w:rsidRDefault="0004075E" w:rsidP="000407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24.02-02.03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4075E" w14:paraId="5221DF85" w14:textId="77777777" w:rsidTr="00674E22">
        <w:tc>
          <w:tcPr>
            <w:tcW w:w="1160" w:type="dxa"/>
            <w:shd w:val="clear" w:color="auto" w:fill="auto"/>
          </w:tcPr>
          <w:p w14:paraId="6AECB358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5A92F62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68B722F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EA835A9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61F8444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49F023D2" w14:textId="77777777" w:rsidTr="00674E22">
        <w:tc>
          <w:tcPr>
            <w:tcW w:w="1160" w:type="dxa"/>
            <w:shd w:val="clear" w:color="auto" w:fill="auto"/>
          </w:tcPr>
          <w:p w14:paraId="7888E1B5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647C847" w14:textId="77777777" w:rsidR="0004075E" w:rsidRPr="003E3627" w:rsidRDefault="0004075E" w:rsidP="00674E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2160" w:type="dxa"/>
            <w:shd w:val="clear" w:color="auto" w:fill="auto"/>
          </w:tcPr>
          <w:p w14:paraId="7ADB1871" w14:textId="77777777" w:rsidR="0004075E" w:rsidRPr="003E3627" w:rsidRDefault="0004075E" w:rsidP="00674E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2160" w:type="dxa"/>
            <w:shd w:val="clear" w:color="auto" w:fill="auto"/>
          </w:tcPr>
          <w:p w14:paraId="4245A049" w14:textId="77777777" w:rsidR="0004075E" w:rsidRPr="003E3627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2160" w:type="dxa"/>
            <w:shd w:val="clear" w:color="auto" w:fill="auto"/>
          </w:tcPr>
          <w:p w14:paraId="0422E67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  <w:tr w:rsidR="0004075E" w14:paraId="2418921F" w14:textId="77777777" w:rsidTr="00674E22">
        <w:tc>
          <w:tcPr>
            <w:tcW w:w="1160" w:type="dxa"/>
            <w:shd w:val="clear" w:color="auto" w:fill="auto"/>
          </w:tcPr>
          <w:p w14:paraId="1C9AF8CC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04764DB" w14:textId="77777777" w:rsidR="0004075E" w:rsidRPr="003E3627" w:rsidRDefault="0004075E" w:rsidP="00674E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2160" w:type="dxa"/>
            <w:shd w:val="clear" w:color="auto" w:fill="auto"/>
          </w:tcPr>
          <w:p w14:paraId="4DF4E89E" w14:textId="77777777" w:rsidR="0004075E" w:rsidRPr="003E3627" w:rsidRDefault="0004075E" w:rsidP="00674E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2160" w:type="dxa"/>
            <w:shd w:val="clear" w:color="auto" w:fill="auto"/>
          </w:tcPr>
          <w:p w14:paraId="478CE50B" w14:textId="77777777" w:rsidR="0004075E" w:rsidRPr="003E3627" w:rsidRDefault="0004075E" w:rsidP="00674E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033BB197" w14:textId="77777777" w:rsidR="0004075E" w:rsidRDefault="0004075E" w:rsidP="00674E2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DAA85CE" w14:textId="77777777" w:rsidR="0004075E" w:rsidRPr="00AE171E" w:rsidRDefault="0004075E" w:rsidP="0004075E">
      <w:pPr>
        <w:jc w:val="center"/>
        <w:rPr>
          <w:rFonts w:ascii="Arial" w:hAnsi="Arial" w:cs="Arial"/>
        </w:rPr>
      </w:pPr>
    </w:p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4" w:name="_Toc189058634"/>
      <w:r>
        <w:lastRenderedPageBreak/>
        <w:t>Характеристика исходного материала и методика расчетов</w:t>
      </w:r>
      <w:bookmarkEnd w:id="64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</w:t>
      </w:r>
      <w:r w:rsidRPr="00EE64F5">
        <w:rPr>
          <w:sz w:val="24"/>
          <w:szCs w:val="24"/>
        </w:rPr>
        <w:lastRenderedPageBreak/>
        <w:t xml:space="preserve">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8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9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0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1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альтиметрических и пассивных микроволновых данных ИСЗ </w:t>
      </w:r>
      <w:r>
        <w:rPr>
          <w:sz w:val="24"/>
          <w:szCs w:val="24"/>
          <w:lang w:val="en-US"/>
        </w:rPr>
        <w:t>CryoSAT</w:t>
      </w:r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5" w:name="_Toc189058635"/>
      <w:r w:rsidRPr="0049650E">
        <w:lastRenderedPageBreak/>
        <w:t>Список источников</w:t>
      </w:r>
      <w:bookmarkEnd w:id="65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>19. Ice Chart Colour Code Standard. - JCOMM Technical Report Series No. 24, 2004, WMO/TD-No.1215. (</w:t>
      </w:r>
      <w:hyperlink r:id="rId108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9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0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1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12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3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6" w:name="_Ref131883394"/>
      <w:bookmarkEnd w:id="66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7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4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7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555DB5A5" w14:textId="41A87DA7" w:rsidR="001E7D2E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sectPr w:rsidR="001E7D2E" w:rsidRPr="00B03746" w:rsidSect="00C20E01">
      <w:headerReference w:type="even" r:id="rId115"/>
      <w:headerReference w:type="default" r:id="rId116"/>
      <w:footerReference w:type="even" r:id="rId117"/>
      <w:footerReference w:type="default" r:id="rId118"/>
      <w:headerReference w:type="first" r:id="rId119"/>
      <w:footerReference w:type="first" r:id="rId120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119FA4" w14:textId="77777777" w:rsidR="008B2B62" w:rsidRDefault="008B2B62">
      <w:r>
        <w:separator/>
      </w:r>
    </w:p>
  </w:endnote>
  <w:endnote w:type="continuationSeparator" w:id="0">
    <w:p w14:paraId="3E9C9FD0" w14:textId="77777777" w:rsidR="008B2B62" w:rsidRDefault="008B2B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62EB249" w14:textId="77777777" w:rsidR="008B2B62" w:rsidRDefault="008B2B62">
      <w:r>
        <w:separator/>
      </w:r>
    </w:p>
  </w:footnote>
  <w:footnote w:type="continuationSeparator" w:id="0">
    <w:p w14:paraId="268227A6" w14:textId="77777777" w:rsidR="008B2B62" w:rsidRDefault="008B2B6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5AAB"/>
    <w:rsid w:val="000F6095"/>
    <w:rsid w:val="000F6E4D"/>
    <w:rsid w:val="000F77C5"/>
    <w:rsid w:val="000F77FF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6C33"/>
    <w:rsid w:val="0012792C"/>
    <w:rsid w:val="00127AD1"/>
    <w:rsid w:val="001313C4"/>
    <w:rsid w:val="0013161C"/>
    <w:rsid w:val="00131CF0"/>
    <w:rsid w:val="0013312A"/>
    <w:rsid w:val="00133792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1E2C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DF5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5596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5E6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4C37"/>
    <w:rsid w:val="005E695A"/>
    <w:rsid w:val="005F0470"/>
    <w:rsid w:val="005F4E4B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56B0"/>
    <w:rsid w:val="00775968"/>
    <w:rsid w:val="007772D9"/>
    <w:rsid w:val="007773E9"/>
    <w:rsid w:val="007778F4"/>
    <w:rsid w:val="00777D76"/>
    <w:rsid w:val="0078078C"/>
    <w:rsid w:val="00784596"/>
    <w:rsid w:val="00785352"/>
    <w:rsid w:val="00785766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3A7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2212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5D3"/>
    <w:rsid w:val="00903D23"/>
    <w:rsid w:val="00904F1C"/>
    <w:rsid w:val="00904FF6"/>
    <w:rsid w:val="00911D53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0CBA"/>
    <w:rsid w:val="009415CA"/>
    <w:rsid w:val="00942676"/>
    <w:rsid w:val="009434AA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7E85"/>
    <w:rsid w:val="009D690F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3731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6F21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2441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C76"/>
    <w:rsid w:val="00C54ED8"/>
    <w:rsid w:val="00C55DF9"/>
    <w:rsid w:val="00C576E1"/>
    <w:rsid w:val="00C60967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378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7274"/>
    <w:rsid w:val="00FB7B11"/>
    <w:rsid w:val="00FC0194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4.xm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footer" Target="footer2.xml"/><Relationship Id="rId84" Type="http://schemas.openxmlformats.org/officeDocument/2006/relationships/header" Target="header8.xml"/><Relationship Id="rId89" Type="http://schemas.openxmlformats.org/officeDocument/2006/relationships/image" Target="media/image59.png"/><Relationship Id="rId112" Type="http://schemas.openxmlformats.org/officeDocument/2006/relationships/hyperlink" Target="https://spaces.awi.de/display/CS2SMOS/CryoSat-SMOS+Merged+Sea+Ice+Thickness" TargetMode="External"/><Relationship Id="rId16" Type="http://schemas.openxmlformats.org/officeDocument/2006/relationships/image" Target="media/image6.png"/><Relationship Id="rId107" Type="http://schemas.openxmlformats.org/officeDocument/2006/relationships/image" Target="media/image67.png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5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image" Target="media/image60.png"/><Relationship Id="rId95" Type="http://schemas.openxmlformats.org/officeDocument/2006/relationships/footer" Target="footer12.xml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footer" Target="footer3.xml"/><Relationship Id="rId113" Type="http://schemas.openxmlformats.org/officeDocument/2006/relationships/hyperlink" Target="http://www.marineregions.org/" TargetMode="External"/><Relationship Id="rId118" Type="http://schemas.openxmlformats.org/officeDocument/2006/relationships/footer" Target="footer15.xml"/><Relationship Id="rId80" Type="http://schemas.openxmlformats.org/officeDocument/2006/relationships/image" Target="media/image56.png"/><Relationship Id="rId85" Type="http://schemas.openxmlformats.org/officeDocument/2006/relationships/footer" Target="footer8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://jcomm.info/index.php?option=com_oe&amp;task=viewDocumentRecord&amp;docID=4914" TargetMode="External"/><Relationship Id="rId54" Type="http://schemas.openxmlformats.org/officeDocument/2006/relationships/image" Target="media/image42.png"/><Relationship Id="rId70" Type="http://schemas.openxmlformats.org/officeDocument/2006/relationships/header" Target="header3.xml"/><Relationship Id="rId75" Type="http://schemas.openxmlformats.org/officeDocument/2006/relationships/footer" Target="footer6.xml"/><Relationship Id="rId91" Type="http://schemas.openxmlformats.org/officeDocument/2006/relationships/image" Target="media/image61.png"/><Relationship Id="rId96" Type="http://schemas.openxmlformats.org/officeDocument/2006/relationships/header" Target="header1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49" Type="http://schemas.openxmlformats.org/officeDocument/2006/relationships/image" Target="media/image38.png"/><Relationship Id="rId114" Type="http://schemas.openxmlformats.org/officeDocument/2006/relationships/hyperlink" Target="https://epsg.io/3576" TargetMode="External"/><Relationship Id="rId119" Type="http://schemas.openxmlformats.org/officeDocument/2006/relationships/header" Target="header15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57.png"/><Relationship Id="rId86" Type="http://schemas.openxmlformats.org/officeDocument/2006/relationships/footer" Target="footer9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polarview.met.no/Antarctic.html" TargetMode="External"/><Relationship Id="rId34" Type="http://schemas.openxmlformats.org/officeDocument/2006/relationships/image" Target="media/image24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3.png"/><Relationship Id="rId76" Type="http://schemas.openxmlformats.org/officeDocument/2006/relationships/header" Target="header6.xml"/><Relationship Id="rId97" Type="http://schemas.openxmlformats.org/officeDocument/2006/relationships/footer" Target="footer13.xml"/><Relationship Id="rId104" Type="http://schemas.openxmlformats.org/officeDocument/2006/relationships/image" Target="media/image64.png"/><Relationship Id="rId120" Type="http://schemas.openxmlformats.org/officeDocument/2006/relationships/footer" Target="footer16.xml"/><Relationship Id="rId7" Type="http://schemas.openxmlformats.org/officeDocument/2006/relationships/endnotes" Target="endnotes.xml"/><Relationship Id="rId71" Type="http://schemas.openxmlformats.org/officeDocument/2006/relationships/footer" Target="footer4.xml"/><Relationship Id="rId92" Type="http://schemas.openxmlformats.org/officeDocument/2006/relationships/header" Target="header10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1.xml"/><Relationship Id="rId87" Type="http://schemas.openxmlformats.org/officeDocument/2006/relationships/header" Target="header9.xml"/><Relationship Id="rId110" Type="http://schemas.openxmlformats.org/officeDocument/2006/relationships/hyperlink" Target="http://polarportal.dk" TargetMode="External"/><Relationship Id="rId115" Type="http://schemas.openxmlformats.org/officeDocument/2006/relationships/header" Target="header13.xml"/><Relationship Id="rId61" Type="http://schemas.openxmlformats.org/officeDocument/2006/relationships/image" Target="media/image49.png"/><Relationship Id="rId82" Type="http://schemas.openxmlformats.org/officeDocument/2006/relationships/image" Target="media/image58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footer" Target="footer7.xml"/><Relationship Id="rId100" Type="http://schemas.openxmlformats.org/officeDocument/2006/relationships/hyperlink" Target="http://wdc.aari.ru/datasets/ssmi/data/north/extent/" TargetMode="External"/><Relationship Id="rId105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4.xml"/><Relationship Id="rId93" Type="http://schemas.openxmlformats.org/officeDocument/2006/relationships/header" Target="header11.xml"/><Relationship Id="rId98" Type="http://schemas.openxmlformats.org/officeDocument/2006/relationships/hyperlink" Target="http://nsidc.org/data/polar_stereo/tools_masks.html" TargetMode="External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5.png"/><Relationship Id="rId67" Type="http://schemas.openxmlformats.org/officeDocument/2006/relationships/header" Target="header2.xml"/><Relationship Id="rId116" Type="http://schemas.openxmlformats.org/officeDocument/2006/relationships/header" Target="head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header" Target="header7.xml"/><Relationship Id="rId88" Type="http://schemas.openxmlformats.org/officeDocument/2006/relationships/footer" Target="footer10.xml"/><Relationship Id="rId111" Type="http://schemas.openxmlformats.org/officeDocument/2006/relationships/hyperlink" Target="https://www.weather.gov/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66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header" Target="header5.xml"/><Relationship Id="rId78" Type="http://schemas.openxmlformats.org/officeDocument/2006/relationships/image" Target="media/image54.png"/><Relationship Id="rId94" Type="http://schemas.openxmlformats.org/officeDocument/2006/relationships/footer" Target="footer11.xml"/><Relationship Id="rId99" Type="http://schemas.openxmlformats.org/officeDocument/2006/relationships/hyperlink" Target="http://wdc.aari.ru/datasets/d0040" TargetMode="External"/><Relationship Id="rId101" Type="http://schemas.openxmlformats.org/officeDocument/2006/relationships/hyperlink" Target="http://wdc.aari.ru/datasets/ssmi/data/south/extent/" TargetMode="External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315</TotalTime>
  <Pages>1</Pages>
  <Words>6881</Words>
  <Characters>39227</Characters>
  <Application>Microsoft Office Word</Application>
  <DocSecurity>0</DocSecurity>
  <Lines>326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46016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30</cp:revision>
  <cp:lastPrinted>2025-03-05T17:18:00Z</cp:lastPrinted>
  <dcterms:created xsi:type="dcterms:W3CDTF">2025-01-22T12:05:00Z</dcterms:created>
  <dcterms:modified xsi:type="dcterms:W3CDTF">2025-03-05T17:19:00Z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